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F6725" w14:textId="77777777" w:rsidR="00E901E8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ЛЕКЦИИ </w:t>
      </w:r>
    </w:p>
    <w:p w14:paraId="371B9168" w14:textId="4EF22702" w:rsidR="00BF0A21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90574" w:rsidRPr="00E901E8">
        <w:rPr>
          <w:rFonts w:ascii="Times New Roman" w:eastAsia="Times New Roman" w:hAnsi="Times New Roman" w:cs="Times New Roman"/>
          <w:b/>
          <w:sz w:val="28"/>
          <w:szCs w:val="28"/>
        </w:rPr>
        <w:t>РАЦИОНАЛЬНОЕ ПОТРЕБЛЕНИЕ</w:t>
      </w:r>
      <w:r w:rsidR="00E901E8">
        <w:rPr>
          <w:rFonts w:ascii="Times New Roman" w:eastAsia="Times New Roman" w:hAnsi="Times New Roman" w:cs="Times New Roman"/>
          <w:b/>
          <w:sz w:val="28"/>
          <w:szCs w:val="28"/>
        </w:rPr>
        <w:t>: БЫТЬ ИЛИ НЕ БЫТЬ… ПОКУПКЕ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14:paraId="68058CE0" w14:textId="77777777" w:rsidR="00CA3F57" w:rsidRDefault="00CA3F57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FA48F0" w14:textId="77777777" w:rsidR="00CA3F57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17CCF7AE" w14:textId="77777777" w:rsidR="00CA3F57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>: не ограничено</w:t>
      </w:r>
    </w:p>
    <w:p w14:paraId="2D46958B" w14:textId="68FDD0F0" w:rsidR="00CA3F57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D09F7">
        <w:rPr>
          <w:rFonts w:ascii="Times New Roman" w:eastAsia="Times New Roman" w:hAnsi="Times New Roman" w:cs="Times New Roman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14:paraId="3CE9FA6A" w14:textId="7D043526" w:rsidR="00CF28AA" w:rsidRDefault="00CF28AA" w:rsidP="00936E4E">
      <w:pPr>
        <w:spacing w:after="135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 проектор и/или экран, звукоусиление при необходимости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Предупреждение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курсивом выделен вспомогательный текст для спикера</w:t>
      </w:r>
    </w:p>
    <w:p w14:paraId="07E3CC57" w14:textId="2BC5A8CE" w:rsidR="00CA3F57" w:rsidRDefault="00CA3F57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4"/>
        <w:tblW w:w="1098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7"/>
        <w:gridCol w:w="8647"/>
        <w:gridCol w:w="850"/>
      </w:tblGrid>
      <w:tr w:rsidR="00CA3F57" w14:paraId="565A8726" w14:textId="77777777" w:rsidTr="004E44BF">
        <w:trPr>
          <w:tblHeader/>
        </w:trPr>
        <w:tc>
          <w:tcPr>
            <w:tcW w:w="1487" w:type="dxa"/>
            <w:vAlign w:val="center"/>
          </w:tcPr>
          <w:p w14:paraId="4922ED16" w14:textId="77777777" w:rsidR="00CA3F57" w:rsidRDefault="00BF0A21" w:rsidP="00936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8647" w:type="dxa"/>
            <w:vAlign w:val="center"/>
          </w:tcPr>
          <w:p w14:paraId="5BEE49C5" w14:textId="77777777" w:rsidR="00CA3F57" w:rsidRDefault="00BF0A21" w:rsidP="00936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ьность спикера</w:t>
            </w:r>
          </w:p>
        </w:tc>
        <w:tc>
          <w:tcPr>
            <w:tcW w:w="850" w:type="dxa"/>
            <w:vAlign w:val="center"/>
          </w:tcPr>
          <w:p w14:paraId="5F90F02B" w14:textId="2CEF1FB3" w:rsidR="00CA3F57" w:rsidRDefault="004E44BF" w:rsidP="00936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Вре-мя</w:t>
            </w:r>
            <w:proofErr w:type="spellEnd"/>
          </w:p>
        </w:tc>
      </w:tr>
      <w:tr w:rsidR="00CA3F57" w14:paraId="6230FE87" w14:textId="77777777" w:rsidTr="004E44BF">
        <w:tc>
          <w:tcPr>
            <w:tcW w:w="1487" w:type="dxa"/>
          </w:tcPr>
          <w:p w14:paraId="69FF9B5D" w14:textId="77777777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0DF82178" w14:textId="77777777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8647" w:type="dxa"/>
          </w:tcPr>
          <w:p w14:paraId="0328B48A" w14:textId="7E3A0EC6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1455B7F2" w14:textId="002C8FA7" w:rsidR="005A39DC" w:rsidRPr="005A39DC" w:rsidRDefault="005A39DC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8FA0A1" w14:textId="45EE4473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немного узнали обо мне, теперь давайте узнаем, как можно охарактеризовать вас в контексте темы нашего сегодняшнего разговора – «рациональное потребление». Прежде чем мы с вами обсудим значения этих терминов, устроим небольшую разминку-знакомство. </w:t>
            </w:r>
          </w:p>
          <w:p w14:paraId="60C4D2AF" w14:textId="2CBF4C70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AEAF11" w14:textId="4F49429D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Поднимите руки те, кто:</w:t>
            </w:r>
          </w:p>
          <w:p w14:paraId="1E6B627A" w14:textId="3428DAD4" w:rsidR="005A39DC" w:rsidRDefault="005A39DC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Покупает сразу то,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первым </w:t>
            </w: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магазине (интернет-магазин тоже считается), не сравнивая характеристики с другим товаром? </w:t>
            </w:r>
          </w:p>
          <w:p w14:paraId="1E5FB941" w14:textId="5E4138A6" w:rsidR="005A39DC" w:rsidRDefault="00CB7295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Хочет купить новую модель гаджета, как только она появилась в магазине? </w:t>
            </w:r>
          </w:p>
          <w:p w14:paraId="07271B83" w14:textId="6CD6B429" w:rsidR="00CB7295" w:rsidRDefault="00CB7295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планирует свои расходы? Например, живёт одним днём и сразу тр</w:t>
            </w:r>
            <w:r w:rsidR="00E20F5C">
              <w:rPr>
                <w:rFonts w:ascii="Times New Roman" w:eastAsia="Times New Roman" w:hAnsi="Times New Roman" w:cs="Times New Roman"/>
                <w:sz w:val="28"/>
                <w:szCs w:val="28"/>
              </w:rPr>
              <w:t>атит все свои карманные деньги?</w:t>
            </w:r>
          </w:p>
          <w:p w14:paraId="03CA7E29" w14:textId="1E7AA01E" w:rsidR="00E20F5C" w:rsidRPr="005A39DC" w:rsidRDefault="00E20F5C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быстро вы соглашаетесь купить вещь, если она продаётся по скидке? Сразу?</w:t>
            </w:r>
          </w:p>
          <w:p w14:paraId="0D9D650A" w14:textId="77777777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12053E" w14:textId="3D9EB94B" w:rsidR="005A39DC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зависимости от возраста и настроения аудитории спикер может попросить поднимать на разные вопросы другую руку или просить встать, чтобы и правда устроить разминку. </w:t>
            </w:r>
            <w:r w:rsidRPr="00CB72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sym w:font="Wingdings" w:char="F04A"/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0D3751C8" w14:textId="1D3EFAED" w:rsidR="00CB7295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142D1EC8" w14:textId="2A2D8176" w:rsidR="00CB7295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B72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также может комментировать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ситуацию: </w:t>
            </w:r>
          </w:p>
          <w:p w14:paraId="64AAFF68" w14:textId="7308E828" w:rsidR="00286F08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«Как много</w:t>
            </w:r>
            <w:r w:rsidRPr="00CB72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мало среди нас тех, кто совершает импульсивные покупки!», «Какие вы ответственные</w:t>
            </w:r>
            <w:r w:rsidR="00E16D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потребители!» или «Судя по большому количеству поднятых сейчас рук, нам есть над чем работать!» и т.д. </w:t>
            </w:r>
          </w:p>
          <w:p w14:paraId="37BF3ECB" w14:textId="4E797B5D" w:rsidR="00BA30C2" w:rsidRDefault="00BA30C2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257E8A76" w14:textId="0706708D" w:rsidR="00BA30C2" w:rsidRPr="00BA30C2" w:rsidRDefault="00BA30C2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Кстати, героиня сегодняшней истории Маша – вот она на слайде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ответила бы на все эти вопросы «да», но она хочет изменить своё поведение и быть более финансово ответственной. А мы с вами ей в этом сегодня поможем! </w:t>
            </w:r>
          </w:p>
          <w:p w14:paraId="4BEC25DE" w14:textId="040B6DF8" w:rsidR="00CA3F57" w:rsidRDefault="00CA3F57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D759063" w14:textId="3166106F" w:rsidR="00CA3F57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BF0A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6F01ECB3" w14:textId="77777777" w:rsidTr="004E44BF">
        <w:trPr>
          <w:trHeight w:val="322"/>
        </w:trPr>
        <w:tc>
          <w:tcPr>
            <w:tcW w:w="1487" w:type="dxa"/>
            <w:vMerge w:val="restart"/>
          </w:tcPr>
          <w:p w14:paraId="0CA175B6" w14:textId="77777777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2</w:t>
            </w:r>
          </w:p>
          <w:p w14:paraId="292D737A" w14:textId="60BEACE1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16DBD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</w:t>
            </w:r>
            <w:r w:rsidR="00341E0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E16DBD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  <w:vMerge w:val="restart"/>
          </w:tcPr>
          <w:p w14:paraId="43BD8E96" w14:textId="52D34809" w:rsidR="00E16DBD" w:rsidRDefault="003B4D88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сначала обсудим термины, указанные</w:t>
            </w:r>
            <w:r w:rsidR="00E16D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заглавии. </w:t>
            </w:r>
          </w:p>
          <w:p w14:paraId="2862D94B" w14:textId="1939A5BC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97D7AA" w14:textId="722032AD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Думаю, вы со мной согласитесь, что слова «потребление» и «потребности» - </w:t>
            </w:r>
            <w:r w:rsid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похожи, они однокоренные.</w:t>
            </w:r>
          </w:p>
          <w:p w14:paraId="58451AF2" w14:textId="3BBD0B45" w:rsid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948D41" w14:textId="0A8298A4" w:rsidR="005121C4" w:rsidRP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Наверняка все понимают значение слова «потребности», но давайте мы ещё раз его обсудим – какое определение терми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ну «потребности» вы бы дали</w:t>
            </w: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14:paraId="4FFBB3D4" w14:textId="77777777" w:rsidR="005121C4" w:rsidRP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121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(Могут быть ответы: «То, что нужно человеку», «То, без чего человек не сможет жить» и т. д.).</w:t>
            </w:r>
          </w:p>
          <w:p w14:paraId="062EB538" w14:textId="77777777" w:rsidR="005121C4" w:rsidRP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663AEB" w14:textId="0F6466A6" w:rsid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Да, вы во многом правы, это слово вполне понятное, но научное определение сразу дать слож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но, поэтому давайте обратимся к </w:t>
            </w: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 энциклопедическому словарю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01DFE"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(БЭС)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Он говорит, что потребности – это «нужда в чем-либо, объективно необходимом для поддержания жизнедеятельности и развития…». Как видите, вы были совершенно правы, когда говорили, что это «то, что нужно человеку и без чего он не сможет жить».</w:t>
            </w:r>
          </w:p>
          <w:p w14:paraId="7F2A5F0A" w14:textId="57A82498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6C91D5" w14:textId="24C74D61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Самое распространенная иерархия потребностей называется «Пирамида </w:t>
            </w:r>
            <w:proofErr w:type="spellStart"/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Маслоу</w:t>
            </w:r>
            <w:proofErr w:type="spellEnd"/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C01DFE"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её придумал психолог Абрахам </w:t>
            </w:r>
            <w:proofErr w:type="spellStart"/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Маслоу</w:t>
            </w:r>
            <w:proofErr w:type="spellEnd"/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середине 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века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(отсюда и название). Суть его идеи заключается в том, что потребности человека можно разделить на несколько категорий (вот они на слайде), и для того чтобы перейти на следующую ступень «пирамиды», нужно удовлетворить потребности предыдущей ступени (то есть человек не будет думать о творчестве, пока ему нечего </w:t>
            </w:r>
            <w:r w:rsidR="00C01DFE"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есть 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>и негде</w:t>
            </w:r>
            <w:r w:rsidR="00C01DFE"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жить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p w14:paraId="162373DF" w14:textId="52AC3C2B" w:rsid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8D233A" w14:textId="15F99A09" w:rsid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Вы, 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встречались с этой концепцией на уроках обществознания или экономики. Но если она вам не знакома, можем обсудить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подробнее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0FCEB5C" w14:textId="30C8EE27" w:rsid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651786" w14:textId="43EEB7F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Справочно</w:t>
            </w:r>
            <w:proofErr w:type="spellEnd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 для спикера, если у аудитории возникнут вопросы: </w:t>
            </w:r>
          </w:p>
          <w:p w14:paraId="2CD1AC70" w14:textId="284216B6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Первые две ступени называют базовыми потребностями, в них входят физиологические потребности (еда, сон, тепло) и потребности безопасности (иметь крышу над головой и 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чувствовать себя защищенным). </w:t>
            </w:r>
          </w:p>
          <w:p w14:paraId="02D11B29" w14:textId="5DF74AE5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вот верхние ступени описывают психологические потребности: желание человека жить в обществе и реализовывать себя в этом обществе</w:t>
            </w:r>
            <w:r w:rsidR="00C01DF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  <w:r w:rsidR="00C01DFE"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B0B9889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Социальные (чувствовать близость и поддержку от значимых людей – как в песне «Как здорово, что все мы здесь сегодня собрались!»).</w:t>
            </w:r>
          </w:p>
          <w:p w14:paraId="76E792CA" w14:textId="0811C456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Потребность в уважении («Друзья в футбольной команде прислушиваются к моим советам, когда мы обсуждаем тактику игры»).</w:t>
            </w:r>
          </w:p>
          <w:p w14:paraId="2CF74A1E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Творческие потребности (желание открывать и придумывать новое).</w:t>
            </w:r>
          </w:p>
          <w:p w14:paraId="25E328C2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Эмоциональные потребности (испытывать позитивные эмоции от чего угодно – от созерцания красоты, выполнения каких-либо задач и т.д.).</w:t>
            </w:r>
          </w:p>
          <w:p w14:paraId="169F5560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Потребности развития (достигать своих целей, становиться профессионалом в каком-то деле, «я крутой в программировании/футболе/решении </w:t>
            </w:r>
            <w:proofErr w:type="spellStart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судоку</w:t>
            </w:r>
            <w:proofErr w:type="spellEnd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 т. д.).</w:t>
            </w:r>
          </w:p>
          <w:p w14:paraId="799AEE82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47BCD8A1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Важно понимать, что у этой концепции есть и недостатки: </w:t>
            </w:r>
          </w:p>
          <w:p w14:paraId="32CF6571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Потребности могут удовлетворяться и в другом порядке (особенно психологические); </w:t>
            </w:r>
          </w:p>
          <w:p w14:paraId="5973686E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Удовлетворяя одну потребность, можно удовлетворить и другую – они взаимосвязаны (например, строя дом для удовлетворения потребности в своей безопасности, можно реализовать свою потребность быть профессионалом и потребность в признании обществом);</w:t>
            </w:r>
          </w:p>
          <w:p w14:paraId="09777750" w14:textId="3B7A2FA2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proofErr w:type="gramStart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Э</w:t>
            </w:r>
            <w:proofErr w:type="gramEnd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та классификация далеко не единственная, есть много других.</w:t>
            </w:r>
          </w:p>
          <w:p w14:paraId="219A02C6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4ACD72" w14:textId="2B9D9245" w:rsidR="00CA3F57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 вот, потребление – это всё, что мы покупаем или используем для удовлетворения своих потребностей.</w:t>
            </w:r>
            <w:r w:rsidR="00BF0A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Например, одежду для поддержания тепла или кисти и краски, чтобы удовлетворить свою потребность в творчестве. </w:t>
            </w:r>
          </w:p>
          <w:p w14:paraId="46E0879A" w14:textId="657B4D21" w:rsidR="00163DFD" w:rsidRDefault="00163DF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 w:val="restart"/>
          </w:tcPr>
          <w:p w14:paraId="2EBEF677" w14:textId="1CFADBD2" w:rsidR="00CA3F57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F0A21">
              <w:rPr>
                <w:rFonts w:ascii="Times New Roman" w:eastAsia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341E00" w14:paraId="081CFDAD" w14:textId="77777777" w:rsidTr="004E44BF">
        <w:trPr>
          <w:trHeight w:val="322"/>
        </w:trPr>
        <w:tc>
          <w:tcPr>
            <w:tcW w:w="1487" w:type="dxa"/>
            <w:vMerge/>
          </w:tcPr>
          <w:p w14:paraId="07D86D9A" w14:textId="77777777" w:rsidR="00341E00" w:rsidRDefault="00341E00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14:paraId="14F1606D" w14:textId="77777777" w:rsidR="00341E00" w:rsidRDefault="00341E00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B0CE0E9" w14:textId="77777777" w:rsidR="00341E00" w:rsidRDefault="00341E00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DBD" w14:paraId="3F8CB0A1" w14:textId="77777777" w:rsidTr="004E44BF">
        <w:trPr>
          <w:trHeight w:val="322"/>
        </w:trPr>
        <w:tc>
          <w:tcPr>
            <w:tcW w:w="1487" w:type="dxa"/>
            <w:vMerge/>
          </w:tcPr>
          <w:p w14:paraId="17FE81B7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14:paraId="19C2FF6E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68CDF068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3F57" w14:paraId="1CA49CC5" w14:textId="77777777" w:rsidTr="004E44BF">
        <w:trPr>
          <w:trHeight w:val="370"/>
        </w:trPr>
        <w:tc>
          <w:tcPr>
            <w:tcW w:w="1487" w:type="dxa"/>
            <w:vMerge/>
          </w:tcPr>
          <w:p w14:paraId="37E27515" w14:textId="77777777" w:rsidR="00CA3F57" w:rsidRDefault="00CA3F57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14:paraId="05B26965" w14:textId="77777777" w:rsidR="00CA3F57" w:rsidRDefault="00CA3F57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881F51A" w14:textId="77777777" w:rsidR="00CA3F57" w:rsidRDefault="00CA3F57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1E00" w14:paraId="63CC2CE0" w14:textId="77777777" w:rsidTr="004E44BF">
        <w:trPr>
          <w:trHeight w:val="370"/>
        </w:trPr>
        <w:tc>
          <w:tcPr>
            <w:tcW w:w="1487" w:type="dxa"/>
          </w:tcPr>
          <w:p w14:paraId="72AF49ED" w14:textId="7C4C277B" w:rsidR="00341E00" w:rsidRDefault="00341E0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</w:t>
            </w:r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Рацио-нальное</w:t>
            </w:r>
            <w:proofErr w:type="spellEnd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потреб-</w:t>
            </w:r>
            <w:proofErr w:type="spellStart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</w:t>
            </w:r>
            <w:proofErr w:type="spellEnd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3FFE8DDF" w14:textId="539A3839" w:rsidR="00341E00" w:rsidRDefault="004E44B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 потребление мы поняли, а что будет, если добавить к нему слово «рациональное»? Это значит разумное, то есть такое,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которое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выполняет задачу с мак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симально удовлетворяющим нас результатом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минимальными затратами ресурсов.</w:t>
            </w:r>
          </w:p>
          <w:p w14:paraId="50C13035" w14:textId="5BBCEE3F" w:rsidR="004E44BF" w:rsidRDefault="00BA30C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это мы с вами сегодня и будем обсуждать: </w:t>
            </w:r>
          </w:p>
          <w:p w14:paraId="554D90E1" w14:textId="435F1693" w:rsidR="00BA30C2" w:rsidRDefault="004E44BF" w:rsidP="00936E4E">
            <w:pPr>
              <w:pStyle w:val="af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Как 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наше потребление более рациональным?</w:t>
            </w:r>
          </w:p>
          <w:p w14:paraId="5C75EBF4" w14:textId="2E8252A6" w:rsidR="004E44BF" w:rsidRDefault="004E44BF" w:rsidP="00936E4E">
            <w:pPr>
              <w:pStyle w:val="af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>И что нам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особенно 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нашему сегодняшнему персонажу – 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>Маше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иногда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мешает это делать? </w:t>
            </w:r>
          </w:p>
          <w:p w14:paraId="49B3F239" w14:textId="0B412004" w:rsidR="00BA30C2" w:rsidRPr="00BA30C2" w:rsidRDefault="00BA30C2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760488E" w14:textId="068F9D12" w:rsidR="00341E00" w:rsidRPr="002F7312" w:rsidRDefault="002E030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2F7312"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341E00" w14:paraId="53F15347" w14:textId="77777777" w:rsidTr="004E44BF">
        <w:trPr>
          <w:trHeight w:val="370"/>
        </w:trPr>
        <w:tc>
          <w:tcPr>
            <w:tcW w:w="1487" w:type="dxa"/>
          </w:tcPr>
          <w:p w14:paraId="2E81A0D6" w14:textId="5032D016" w:rsidR="00341E00" w:rsidRDefault="00BA30C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4 «</w:t>
            </w:r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быть </w:t>
            </w:r>
            <w:proofErr w:type="spellStart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рацио-нальным</w:t>
            </w:r>
            <w:proofErr w:type="spellEnd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потреби-</w:t>
            </w:r>
            <w:proofErr w:type="spellStart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телем</w:t>
            </w:r>
            <w:proofErr w:type="spellEnd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4A9FA5E1" w14:textId="5F2D8B9D" w:rsidR="0028568C" w:rsidRDefault="0028568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уже выяснили, Маша тратит деньги сразу, как только их получает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 первое, что видит на полке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магазина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Какие советы вы бы дали Маше, чтобы изменить её подход к распоряжению своими финансами? </w:t>
            </w:r>
          </w:p>
          <w:p w14:paraId="4B01510F" w14:textId="77777777" w:rsidR="0028568C" w:rsidRDefault="0028568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2268AF" w14:textId="28251F71" w:rsidR="00341E00" w:rsidRDefault="009A2FB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выслушивает ответы аудитории и может комментировать их правильность и близость к основной идее. Здесь приветствуются предложения именно по эффективному использованию финансов. </w:t>
            </w:r>
          </w:p>
          <w:p w14:paraId="33340CB7" w14:textId="7686FDC9" w:rsidR="004F1253" w:rsidRDefault="004F125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33C2EEF9" w14:textId="26517013" w:rsidR="004F1253" w:rsidRPr="00FA0185" w:rsidRDefault="004F125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Далее спикер может объяснить примеры из списка выборочно: только те, что не были озвучены участниками самостоятельно. </w:t>
            </w:r>
          </w:p>
          <w:p w14:paraId="32B343E3" w14:textId="0529E6E7" w:rsidR="009A2FB1" w:rsidRDefault="009A2FB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DEAB37" w14:textId="16A720AC" w:rsidR="00A527D1" w:rsidRDefault="009A2FB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 большие молодцы, вы предложили Маше много действенных способов. Почти</w:t>
            </w:r>
            <w:r w:rsidR="00204D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они есть и в нашем списке:</w:t>
            </w:r>
          </w:p>
          <w:p w14:paraId="50D54EE9" w14:textId="205FF2C4" w:rsidR="00F70BC1" w:rsidRPr="00A527D1" w:rsidRDefault="009A2FB1" w:rsidP="00936E4E">
            <w:pPr>
              <w:pStyle w:val="af3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Вести бюджет</w:t>
            </w:r>
            <w:r w:rsidR="00FA0185"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и пересмотреть траты в категории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r w:rsidR="00FA0185"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необязательные расходы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  <w:r w:rsidR="009B1BC0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означает</w:t>
            </w:r>
            <w:r w:rsidR="00F73E83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B1BC0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>не только записывать доходы и расходы, но и анализировать траты.</w:t>
            </w:r>
            <w:r w:rsidR="00F70BC1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Например, если вы много тратите на утренний кофе/фаст-фуд/онлайн-игры, подумайте, как сократить эти расходы.</w:t>
            </w:r>
          </w:p>
          <w:p w14:paraId="69EB2C5F" w14:textId="77777777" w:rsidR="00A527D1" w:rsidRDefault="00F70BC1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Именно так можно выявить «финансовые дыры» – незаметные регулярные траты, которые мешают копить на важные цели.</w:t>
            </w:r>
          </w:p>
          <w:p w14:paraId="2C274416" w14:textId="02509EDD" w:rsidR="00916F56" w:rsidRPr="00A527D1" w:rsidRDefault="00F70BC1" w:rsidP="00936E4E">
            <w:pPr>
              <w:pStyle w:val="af3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Кстати, о важных целях – </w:t>
            </w:r>
            <w:r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</w:t>
            </w:r>
            <w:r w:rsidR="00916F56"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оставить цель и разработать финансовый план её достижения</w:t>
            </w:r>
            <w:r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тоже один из вариантов рационального поведения. Конкретная цель мотивирует и помогает избежать спонтанных трат. </w:t>
            </w:r>
          </w:p>
          <w:p w14:paraId="5751304C" w14:textId="34ABA4DC" w:rsidR="00C14744" w:rsidRDefault="00F70BC1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формулировании финансовой цели будьте максимально конкретны: не просто «хочу купить новый гаджет», «цель – </w:t>
            </w:r>
            <w:r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накопить 30 тысяч рублей на 5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-ю</w:t>
            </w:r>
            <w:r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модель телефона конкретной марки к ближайшему Новому году».</w:t>
            </w:r>
          </w:p>
          <w:p w14:paraId="5DECFC6A" w14:textId="463E18FB" w:rsidR="003D72C3" w:rsidRPr="00C14744" w:rsidRDefault="009A2FB1" w:rsidP="00936E4E">
            <w:pPr>
              <w:pStyle w:val="af3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74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Покупать только то, что </w:t>
            </w:r>
            <w:r w:rsidR="003D72C3" w:rsidRPr="00C1474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действительно нужно</w:t>
            </w:r>
            <w:r w:rsidR="003D72C3"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>, а для этого – составлять список необходимых покупок заранее</w:t>
            </w:r>
            <w:r w:rsidR="00C14744"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Это помогает снижать количество ненужных покупок на 50-80%. Как конкретно определить, импульсивная ли это трата или вещь вам действительно нужна – обсудим буквально на следующем слайде. </w:t>
            </w:r>
          </w:p>
          <w:p w14:paraId="69EA8D1A" w14:textId="4DB1E72C" w:rsidR="009324E2" w:rsidRPr="00823D6B" w:rsidRDefault="00750471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4E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Покупать качественные вещи, которые прослужат дольше, а не дешёвые, которым быстро понадобится замена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дешевые кроссовки за 2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тысячи рублей изнашиваются за сезон, а к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ачественные за 5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служат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года.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 купить вторые, то вы потратите 5 тысяч, а если каждый год будете обновлять – то 8 тысяч (и это мы ещё не учитываем ущерб здоровью и осанке)</w:t>
            </w:r>
            <w:r w:rsidR="00823D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513D0A0" w14:textId="567513A7" w:rsidR="00BE657F" w:rsidRPr="000F1C87" w:rsidRDefault="009A2FB1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57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Пользоваться программами лояльности</w:t>
            </w:r>
            <w:r w:rsid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>Что это значит: с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>истемно используйте</w:t>
            </w:r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скидки, </w:t>
            </w:r>
            <w:proofErr w:type="spellStart"/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>кешбэк</w:t>
            </w:r>
            <w:proofErr w:type="spellEnd"/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бонусы от магазинов и банков.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657F" w:rsidRP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Следите за акциями, 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>НО</w:t>
            </w:r>
            <w:r w:rsidR="00BE657F" w:rsidRP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покупайте только запланированное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нужное</w:t>
            </w:r>
            <w:r w:rsidR="00BE657F" w:rsidRP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863A6DF" w14:textId="2C0FDB83" w:rsidR="00E20F5C" w:rsidRPr="00823D6B" w:rsidRDefault="00E20F5C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C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Следить за подписками на электронные сервисы</w:t>
            </w:r>
            <w:r w:rsidR="000F1C87" w:rsidRPr="000F1C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Обычно мы, как и Маша, радостно пользуемся промо-предложениями «целый месяц подписки за 1 рубль», и редко дочитываем такие условия до конца. А там скрывается «ловушка», то есть продолжение «после пробного периода за 199</w:t>
            </w:r>
            <w:r w:rsidR="000F1C87" w:rsidRP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599</w:t>
            </w:r>
            <w:r w:rsidR="000F1C87" w:rsidRP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1199 рублей в месяц». Цена может быть любой, но спонтанные подписки, особенно если ими ещё и не пользоваться, это «пожиратели» бюджета. </w:t>
            </w:r>
          </w:p>
          <w:p w14:paraId="6EF46946" w14:textId="75AFAB46" w:rsidR="002F7312" w:rsidRDefault="002F7312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358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Не поддаваться на маркетинговые уловки и эффект толпы</w:t>
            </w:r>
            <w:r w:rsidR="009A3585">
              <w:rPr>
                <w:rFonts w:ascii="Times New Roman" w:eastAsia="Times New Roman" w:hAnsi="Times New Roman" w:cs="Times New Roman"/>
                <w:sz w:val="28"/>
                <w:szCs w:val="28"/>
              </w:rPr>
              <w:t>. То есть научиться р</w:t>
            </w:r>
            <w:r w:rsidR="009A3585" w:rsidRPr="009A3585">
              <w:rPr>
                <w:rFonts w:ascii="Times New Roman" w:eastAsia="Times New Roman" w:hAnsi="Times New Roman" w:cs="Times New Roman"/>
                <w:sz w:val="28"/>
                <w:szCs w:val="28"/>
              </w:rPr>
              <w:t>аспознавать манипуляции и принимать решения на основе логики, а не эмоций.</w:t>
            </w:r>
            <w:r w:rsidR="009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это делать – тоже обсудим! </w:t>
            </w:r>
          </w:p>
          <w:p w14:paraId="6F4A9B35" w14:textId="3603DC4B" w:rsidR="0013504D" w:rsidRDefault="001350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318549" w14:textId="7BCE4AAF" w:rsidR="00796EC2" w:rsidRPr="00796EC2" w:rsidRDefault="001350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список рекомендаций далеко не исчерпывающий –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продолжать ещё долго, в том числе и вашими советами!</w:t>
            </w:r>
          </w:p>
          <w:p w14:paraId="3E040104" w14:textId="2EFFCF60" w:rsidR="00BA30C2" w:rsidRDefault="00BA30C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AA7D709" w14:textId="4C03BAFB" w:rsidR="00341E00" w:rsidRDefault="002E030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204D01" w14:paraId="0F73D3D3" w14:textId="77777777" w:rsidTr="004E44BF">
        <w:trPr>
          <w:trHeight w:val="370"/>
        </w:trPr>
        <w:tc>
          <w:tcPr>
            <w:tcW w:w="1487" w:type="dxa"/>
          </w:tcPr>
          <w:p w14:paraId="7602546F" w14:textId="68BBA2F2" w:rsidR="00204D01" w:rsidRDefault="00204D0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5 «Как не покупать лишнее»?</w:t>
            </w:r>
          </w:p>
        </w:tc>
        <w:tc>
          <w:tcPr>
            <w:tcW w:w="8647" w:type="dxa"/>
          </w:tcPr>
          <w:p w14:paraId="7B6FAD44" w14:textId="77777777" w:rsidR="00204D01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если бы всё было так просто, то Маша давно была бы финансовым гуру и не тратила много денег впустую! На прошлом слайде мы дали общие рекомендации, а теперь давайте разберём практические приёмы, которые помогут не покупать лишнее. </w:t>
            </w:r>
          </w:p>
          <w:p w14:paraId="2A7181D4" w14:textId="77777777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CA6EA0" w14:textId="324AD83E" w:rsidR="005A787A" w:rsidRPr="001F41EF" w:rsidRDefault="001F41EF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Метод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10/10/10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</w:p>
          <w:p w14:paraId="4D2A8BA1" w14:textId="7C3A2910" w:rsidR="005A787A" w:rsidRDefault="001F41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покупкой ответьте честно себе: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F73E83"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 </w:t>
            </w:r>
            <w:r w:rsidR="005A787A"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>буд</w:t>
            </w:r>
            <w:r w:rsid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я относиться к покупке через: 10 минут? 10 месяцев? </w:t>
            </w:r>
            <w:r w:rsidR="005A787A"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>10 лет?</w:t>
            </w:r>
          </w:p>
          <w:p w14:paraId="0555492C" w14:textId="66CEE751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8D015E" w14:textId="596DB8DE" w:rsidR="001F41EF" w:rsidRPr="001F41EF" w:rsidRDefault="001F41EF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1F41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Правило 24 часов</w:t>
            </w:r>
          </w:p>
          <w:p w14:paraId="3CDE4650" w14:textId="0A8CC4ED" w:rsidR="005A787A" w:rsidRP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Придерживайтесь правила 24 часов: перед покупкой не из списка подождите </w:t>
            </w:r>
            <w:r w:rsidR="001F41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некоторое время – можно даже уйти из магазина и </w:t>
            </w:r>
            <w:r w:rsidR="001F41E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обдумать нео</w:t>
            </w:r>
            <w:r w:rsidR="00140A6C">
              <w:rPr>
                <w:rFonts w:ascii="Times New Roman" w:eastAsia="Times New Roman" w:hAnsi="Times New Roman" w:cs="Times New Roman"/>
                <w:sz w:val="28"/>
                <w:szCs w:val="28"/>
              </w:rPr>
              <w:t>бходимость покупки вд</w:t>
            </w:r>
            <w:r w:rsidR="001F41EF">
              <w:rPr>
                <w:rFonts w:ascii="Times New Roman" w:eastAsia="Times New Roman" w:hAnsi="Times New Roman" w:cs="Times New Roman"/>
                <w:sz w:val="28"/>
                <w:szCs w:val="28"/>
              </w:rPr>
              <w:t>али от соблазна</w:t>
            </w:r>
            <w:r w:rsidR="00923A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23A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ответьте себе на вопрос: точно ли вам нужна эта вещь? </w:t>
            </w:r>
          </w:p>
          <w:p w14:paraId="1132999C" w14:textId="73E83446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1E1E6A" w14:textId="0EB01AB6" w:rsidR="005A787A" w:rsidRPr="0050470C" w:rsidRDefault="0050470C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Чек-лист самопроверки</w:t>
            </w:r>
          </w:p>
          <w:p w14:paraId="14FD727D" w14:textId="5B357A73" w:rsidR="0050470C" w:rsidRPr="005A787A" w:rsidRDefault="005047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Можно также задать себе следующие вопросы: </w:t>
            </w:r>
          </w:p>
          <w:p w14:paraId="401737DC" w14:textId="6EFF324D" w:rsidR="005A787A" w:rsidRPr="0050470C" w:rsidRDefault="0050470C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Зачем мне это? </w:t>
            </w:r>
            <w:r w:rsidR="005A787A"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Где я буду это использовать?</w:t>
            </w:r>
          </w:p>
          <w:p w14:paraId="55C6BB14" w14:textId="77777777" w:rsidR="005A787A" w:rsidRPr="0050470C" w:rsidRDefault="005A787A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Что будет, если я не куплю?</w:t>
            </w:r>
          </w:p>
          <w:p w14:paraId="4403C508" w14:textId="77777777" w:rsidR="005A787A" w:rsidRPr="0050470C" w:rsidRDefault="005A787A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ли альтернатива дешевле?</w:t>
            </w:r>
          </w:p>
          <w:p w14:paraId="5FAAAAC8" w14:textId="77777777" w:rsidR="005A787A" w:rsidRDefault="005A787A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Это соответствует моим целям?</w:t>
            </w:r>
          </w:p>
          <w:p w14:paraId="526E1FB5" w14:textId="2099F5A5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5C3467B" w14:textId="71453D99" w:rsidR="00204D01" w:rsidRDefault="002E030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341E00" w14:paraId="08E361FD" w14:textId="77777777" w:rsidTr="004E44BF">
        <w:trPr>
          <w:trHeight w:val="370"/>
        </w:trPr>
        <w:tc>
          <w:tcPr>
            <w:tcW w:w="1487" w:type="dxa"/>
          </w:tcPr>
          <w:p w14:paraId="738E9574" w14:textId="146FED46" w:rsidR="00341E00" w:rsidRDefault="00CE278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D628B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7586B">
              <w:rPr>
                <w:rFonts w:ascii="Times New Roman" w:eastAsia="Times New Roman" w:hAnsi="Times New Roman" w:cs="Times New Roman"/>
                <w:sz w:val="28"/>
                <w:szCs w:val="28"/>
              </w:rPr>
              <w:t>«Рациональное потреб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17586B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</w:t>
            </w:r>
            <w:proofErr w:type="spellEnd"/>
            <w:r w:rsidR="001758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помощь экологии»</w:t>
            </w:r>
          </w:p>
        </w:tc>
        <w:tc>
          <w:tcPr>
            <w:tcW w:w="8647" w:type="dxa"/>
          </w:tcPr>
          <w:p w14:paraId="1B8D49FE" w14:textId="1C591743" w:rsidR="00341E00" w:rsidRPr="00F94EA7" w:rsidRDefault="00F62B7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Думаю, мы дали отличные советы Маше</w:t>
            </w:r>
            <w:r w:rsidR="007A5B3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оптимизации своих финансовых ресурсов! </w:t>
            </w:r>
            <w:r w:rsidR="00F94EA7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мы с вами прекрасно понимаем, что ресурсы бывают не только </w:t>
            </w:r>
            <w:r w:rsidR="00F94EA7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у людей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="00F94EA7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наши покупки влияют на общий объём производства товаров и услуг в мире, а значит, на ресурсы в планетарном масштабе. 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DE5CA85" w14:textId="1F473422" w:rsidR="0017586B" w:rsidRDefault="0017586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625DB2" w14:textId="189F983E" w:rsidR="0017586B" w:rsidRDefault="0017586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самом деле принцип рационального потребления давно предлагают эко-активисты, которые ставят своей целью заботу об экологии</w:t>
            </w:r>
            <w:r w:rsid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всей планеты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Это настолько важная инициатива, что ООН (Организация Объединенных Наций) </w:t>
            </w:r>
            <w:r w:rsidR="00D66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включила «переход к рациональным моделям потребления» в 17 важных целей для человечества на ближайшее время. </w:t>
            </w:r>
          </w:p>
          <w:p w14:paraId="19908B41" w14:textId="5DAFE15A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6534BA" w14:textId="6E3FD1F8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думаете, что ещё может сделать Маша, чтобы одновременно и улучшать ситуацию со своими финансами, и помочь экологии? </w:t>
            </w:r>
          </w:p>
          <w:p w14:paraId="2BED13A3" w14:textId="77777777" w:rsidR="0017586B" w:rsidRDefault="0017586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76AD9F" w14:textId="77777777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выслушивает ответы аудитории и может комментировать их правильность и близость к основной идее. Здесь приветствуются предложения именно по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влиянию инициатив на экологию</w:t>
            </w: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52EA8456" w14:textId="77777777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B060AB3" w14:textId="77777777" w:rsidR="00CB6C70" w:rsidRDefault="005D75F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много отличных вариантов вы предложили! Давайте по</w:t>
            </w:r>
            <w:r w:rsid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смотрим, что ещё можно сделать:</w:t>
            </w:r>
          </w:p>
          <w:p w14:paraId="636442E1" w14:textId="41D03174" w:rsidR="005D75F4" w:rsidRPr="00CB6C70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C7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Сдавать мусор в переработку</w:t>
            </w:r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не только снижает объем свалок, но и позволяет экономить: если у вас при походе в магазин есть </w:t>
            </w:r>
            <w:proofErr w:type="spellStart"/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>шоппер</w:t>
            </w:r>
            <w:proofErr w:type="spellEnd"/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(холщовая сумка), то можно не покупать каждый раз пластиковый пакет. </w:t>
            </w:r>
          </w:p>
          <w:p w14:paraId="6B46844F" w14:textId="77777777" w:rsidR="00575596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59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Отказаться от одноразовых вещей</w:t>
            </w:r>
            <w:r w:rsidR="00575596" w:rsidRPr="005755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многоразовые аналоги окупаются за несколько месяцев. Например, в школу и на тренировки можно ходить со своей пластиковой бутылочкой и </w:t>
            </w:r>
            <w:r w:rsidR="00575596" w:rsidRPr="0057559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наполнять её, а не выкидывать пластик и покупать заново. То же самое можно делать со стаканчиками кофе на вынос, контейнерами для еды, жидким мылом дома и т.д.</w:t>
            </w:r>
          </w:p>
          <w:p w14:paraId="423C4CC6" w14:textId="77777777" w:rsidR="00093856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8B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Сдавать одежду</w:t>
            </w:r>
            <w:r w:rsidR="00575596" w:rsidRPr="00D628B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нуждающимся или в переработку.</w:t>
            </w:r>
            <w:r w:rsidR="005755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28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перебрать вещи, которые мы не носим, то можно понять, сколько мы тратим денег на неиспользуемые вещи. </w:t>
            </w:r>
            <w:r w:rsidR="002243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ненужные вещи можно не выкидывать на свалку, а использовать с умом: некоторые магазины дают скидку на покупку новых вещей, если </w:t>
            </w:r>
            <w:r w:rsidR="000938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сдавать в переработку уже ненужные. </w:t>
            </w:r>
          </w:p>
          <w:p w14:paraId="74B41055" w14:textId="6D959051" w:rsidR="00093856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4B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Пользо</w:t>
            </w:r>
            <w:r w:rsidR="00834B87" w:rsidRPr="00834B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ваться общественным транспортом</w:t>
            </w:r>
            <w:r w:rsidR="005B342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а не личным</w:t>
            </w:r>
            <w:r w:rsidR="00834B87" w:rsidRPr="00834B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r w:rsidR="00834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 для коротких поездок общественный транспорт может быть даже выгоднее: ведь при поездке на автомобиле нужно учитывать не только стоимость потраченного бензина, но и «стоимость владения» автомобилем – транспортный налог, стоимость технического обслуживания, замена резины, платная парковка, автомойка и т.д. К тому же,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834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общественного транспорта снижает углеродный след – это выбросы парниковых газов в результате деятельности человека, которые влияют на климат на планете. </w:t>
            </w:r>
          </w:p>
          <w:p w14:paraId="6424CDC2" w14:textId="5C65FE74" w:rsidR="005D75F4" w:rsidRPr="00F73E83" w:rsidRDefault="00690574" w:rsidP="00E22249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Брать в аренду вещи, а не покупать их</w:t>
            </w:r>
            <w:r w:rsidR="00621C93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. Чем это выгодно для вашего кошелька? При аренде (часто такой</w:t>
            </w:r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формат называют англоязычным термином «</w:t>
            </w:r>
            <w:proofErr w:type="spellStart"/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шеринг</w:t>
            </w:r>
            <w:proofErr w:type="spellEnd"/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», что буквально значит «делиться», или в общем смысле – совместное потребление)</w:t>
            </w:r>
            <w:r w:rsidR="00F73E83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мы платим</w:t>
            </w:r>
            <w:r w:rsidR="00621C93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только за время использования вместо полной стоимости</w:t>
            </w:r>
            <w:r w:rsidR="003E4852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(то есть «стоимость владения» из пункта выше)</w:t>
            </w:r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2727D9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экологии это полезно тем, что не происходит перепроизводства товаров, для создания которых нужно много природных ресурсов. </w:t>
            </w:r>
          </w:p>
          <w:p w14:paraId="66EA9947" w14:textId="06A1784E" w:rsidR="00AD15E0" w:rsidRDefault="00AD15E0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15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Тут можно устроить небольшой </w:t>
            </w:r>
            <w:proofErr w:type="spellStart"/>
            <w:r w:rsidRPr="00AD15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интеракив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Наверняка у вас дома есть вещи, которыми вы пользуетесь достаточно редко – раз в год или в два, в три? Приведите примеры!</w:t>
            </w:r>
          </w:p>
          <w:p w14:paraId="7B910C71" w14:textId="0F9AE318" w:rsidR="00AD15E0" w:rsidRPr="00AD15E0" w:rsidRDefault="00AD15E0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Ответы могут быть следующие</w:t>
            </w:r>
            <w:r w:rsidRPr="00AD15E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строительные инструменты, палатка и другое походное обм</w:t>
            </w:r>
            <w:r w:rsidR="005A7BFB">
              <w:rPr>
                <w:rFonts w:ascii="Times New Roman" w:eastAsia="Times New Roman" w:hAnsi="Times New Roman" w:cs="Times New Roman"/>
                <w:sz w:val="28"/>
                <w:szCs w:val="28"/>
              </w:rPr>
              <w:t>ундирование, некоторая бытовая техника, тематическая праздничная одежда, с</w:t>
            </w:r>
            <w:r w:rsidR="005A7BFB" w:rsidRPr="005A7BFB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портивное снаряжение для сезонных активностей</w:t>
            </w:r>
            <w:r w:rsidR="005A7B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т.д.</w:t>
            </w:r>
          </w:p>
          <w:p w14:paraId="4008721C" w14:textId="77F71188" w:rsidR="00B92403" w:rsidRPr="0052701B" w:rsidRDefault="00B9240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F0E7676" w14:textId="7E96F680" w:rsidR="00341E00" w:rsidRDefault="00C34A2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590903" w14:paraId="46A5DE7F" w14:textId="77777777" w:rsidTr="004E44BF">
        <w:trPr>
          <w:trHeight w:val="370"/>
        </w:trPr>
        <w:tc>
          <w:tcPr>
            <w:tcW w:w="1487" w:type="dxa"/>
          </w:tcPr>
          <w:p w14:paraId="15906D7C" w14:textId="5C799E46" w:rsidR="00590903" w:rsidRDefault="00CD1B5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7 «Полная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стоимость владения»</w:t>
            </w:r>
          </w:p>
        </w:tc>
        <w:tc>
          <w:tcPr>
            <w:tcW w:w="8647" w:type="dxa"/>
          </w:tcPr>
          <w:p w14:paraId="6623CBE4" w14:textId="68A589A9" w:rsidR="00951DF4" w:rsidRDefault="00CD1B5D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обычно привыкли оценивать только числовые показатели, то есть цену. Но у актива могут быть и другие параметры, то есть нужно 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учитывать «совокупную</w:t>
            </w:r>
            <w:r w:rsidR="00240A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(полную)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стоимость </w:t>
            </w:r>
            <w:r w:rsidR="001D76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владения», а не только покупки. 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правильной оценки альтернатив нужно учитывать полную сумму расходов на продукт или услугу за весь период использования, то есть все дополнительные траты.</w:t>
            </w:r>
          </w:p>
          <w:p w14:paraId="209DCF05" w14:textId="5821FCAE" w:rsidR="00CD1B5D" w:rsidRDefault="00CD1B5D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E2A664" w14:textId="1419BBA9" w:rsidR="00965A3E" w:rsidRDefault="00CD1B5D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поможем Маше понять, сколько всего нужно посчитать, если она </w:t>
            </w:r>
            <w:r w:rsidR="006604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хочет завести собаку. </w:t>
            </w:r>
            <w:r w:rsid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нужно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учитывать</w:t>
            </w:r>
            <w:r w:rsid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14:paraId="64F1A064" w14:textId="322AC618" w:rsidR="0017387B" w:rsidRDefault="0017387B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FE59F7" w14:textId="16540326" w:rsidR="0017387B" w:rsidRDefault="0017387B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6946E345" w14:textId="77777777" w:rsidR="0017387B" w:rsidRDefault="0017387B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417713" w14:textId="073F98FC" w:rsidR="00965A3E" w:rsidRDefault="00965A3E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 покупки собаки (или можно взять в приюте!)</w:t>
            </w:r>
          </w:p>
          <w:p w14:paraId="3B6EE186" w14:textId="77777777" w:rsidR="00EE63E4" w:rsidRDefault="00EE63E4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DC9DCA" w14:textId="5B71E519" w:rsidR="00327C4C" w:rsidRPr="00327C4C" w:rsidRDefault="00327C4C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Обязательные регулярные расходы: </w:t>
            </w:r>
          </w:p>
          <w:p w14:paraId="46C4BEBB" w14:textId="3A428DC0" w:rsidR="00965A3E" w:rsidRPr="000609A3" w:rsidRDefault="00327C4C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65A3E"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(разные виды корма)</w:t>
            </w:r>
          </w:p>
          <w:p w14:paraId="0554AFDE" w14:textId="1EE733D6" w:rsidR="00965A3E" w:rsidRPr="000609A3" w:rsidRDefault="00FA49D9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Медицинское обслуживание (приёмы у ветеринара, прививки, обработка от паразитов и т.д.)</w:t>
            </w:r>
          </w:p>
          <w:p w14:paraId="45D337C0" w14:textId="793822B4" w:rsidR="00FA49D9" w:rsidRDefault="000609A3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Гигиена (стрижка шерсти, когтей, шампуни,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расчески</w:t>
            </w:r>
            <w:r w:rsidR="00F73E83"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т.д.)</w:t>
            </w:r>
          </w:p>
          <w:p w14:paraId="686D98B8" w14:textId="0DC11F17" w:rsidR="0017387B" w:rsidRDefault="0017387B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и социализация (</w:t>
            </w:r>
            <w:r w:rsidRP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с кинологом для коррекции поведения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или самостоятельные тренировки</w:t>
            </w:r>
            <w:r w:rsid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а для них нужно тратить ещё и своё время </w:t>
            </w:r>
            <w:r w:rsidR="00327C4C" w:rsidRP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4A"/>
            </w:r>
            <w:r w:rsid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FC2A53A" w14:textId="16A66704" w:rsidR="00F73E83" w:rsidRDefault="00F73E83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 лежанки</w:t>
            </w:r>
          </w:p>
          <w:p w14:paraId="44D25B1F" w14:textId="3644F6BF" w:rsidR="005549E9" w:rsidRDefault="005549E9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Экипировка для выгула (ошейник, поводок или шлейка,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именем владельца и т.д.)</w:t>
            </w:r>
          </w:p>
          <w:p w14:paraId="6309332E" w14:textId="77777777" w:rsidR="00EE63E4" w:rsidRDefault="00EE63E4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574152" w14:textId="374812E2" w:rsidR="00327C4C" w:rsidRPr="00327C4C" w:rsidRDefault="00936BAD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Обязательные нерегулярные расходы: </w:t>
            </w:r>
          </w:p>
          <w:p w14:paraId="6C8C69EA" w14:textId="7DCE706F" w:rsidR="000609A3" w:rsidRPr="00D07A1F" w:rsidRDefault="00D07A1F" w:rsidP="00936E4E">
            <w:pPr>
              <w:pStyle w:val="af3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7A1F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передержку и выгул (услуги собачьей няни или гостиницы для животных на время отпуска или командировки родителей)</w:t>
            </w:r>
          </w:p>
          <w:p w14:paraId="73BC4D95" w14:textId="42C5C4E5" w:rsidR="00D07A1F" w:rsidRDefault="00D07A1F" w:rsidP="00936E4E">
            <w:pPr>
              <w:pStyle w:val="af3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7A1F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Непредвиденные медицинские расходы (на случай, если собака съест на улице что-то не то, поранит лапу и т.д.)</w:t>
            </w:r>
          </w:p>
          <w:p w14:paraId="381F4AE0" w14:textId="39C04F7B" w:rsidR="005549E9" w:rsidRPr="00D07A1F" w:rsidRDefault="005549E9" w:rsidP="00936E4E">
            <w:pPr>
              <w:pStyle w:val="af3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 испорченных вещей</w:t>
            </w:r>
          </w:p>
          <w:p w14:paraId="274D3516" w14:textId="77777777" w:rsidR="00FA49D9" w:rsidRPr="00951DF4" w:rsidRDefault="00FA49D9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68901B" w14:textId="131660A5" w:rsidR="005549E9" w:rsidRDefault="00327C4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Вот видите, как много всего нужно для того, чтобы завести собаку! А</w:t>
            </w:r>
            <w:r w:rsidR="005549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мы даже не учли необязательные траты в виде дополнительных </w:t>
            </w:r>
            <w:proofErr w:type="spellStart"/>
            <w:r w:rsidR="005549E9">
              <w:rPr>
                <w:rFonts w:ascii="Times New Roman" w:eastAsia="Times New Roman" w:hAnsi="Times New Roman" w:cs="Times New Roman"/>
                <w:sz w:val="28"/>
                <w:szCs w:val="28"/>
              </w:rPr>
              <w:t>вкусняшек</w:t>
            </w:r>
            <w:proofErr w:type="spellEnd"/>
            <w:r w:rsidR="00283C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одежды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прогулок </w:t>
            </w:r>
            <w:r w:rsidR="00283C53">
              <w:rPr>
                <w:rFonts w:ascii="Times New Roman" w:eastAsia="Times New Roman" w:hAnsi="Times New Roman" w:cs="Times New Roman"/>
                <w:sz w:val="28"/>
                <w:szCs w:val="28"/>
              </w:rPr>
              <w:t>и всего прочего!</w:t>
            </w:r>
          </w:p>
          <w:p w14:paraId="23F3DE34" w14:textId="77777777" w:rsidR="005549E9" w:rsidRDefault="005549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66AFBD" w14:textId="7EB70646" w:rsidR="00951DF4" w:rsidRDefault="00283C5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Теперь вы наглядно видите, что</w:t>
            </w:r>
            <w:r w:rsid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ошибаемся, когда при сравнении ограничиваемся ценой покупки – необходимо считать совокупную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стоимость владения. </w:t>
            </w:r>
          </w:p>
          <w:p w14:paraId="60C4EE42" w14:textId="5CE5A7E4" w:rsidR="00327C4C" w:rsidRPr="00F94EA7" w:rsidRDefault="00327C4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DF54D5D" w14:textId="19153B6B" w:rsidR="00590903" w:rsidRDefault="00EB42C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мин.</w:t>
            </w:r>
          </w:p>
        </w:tc>
      </w:tr>
      <w:tr w:rsidR="00341E00" w14:paraId="4C30E035" w14:textId="77777777" w:rsidTr="004E44BF">
        <w:trPr>
          <w:trHeight w:val="370"/>
        </w:trPr>
        <w:tc>
          <w:tcPr>
            <w:tcW w:w="1487" w:type="dxa"/>
          </w:tcPr>
          <w:p w14:paraId="76AA42C7" w14:textId="386D1CF9" w:rsidR="00341E00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6714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мешает </w:t>
            </w:r>
            <w:proofErr w:type="spellStart"/>
            <w:r w:rsidR="00671452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рацио-нальности</w:t>
            </w:r>
            <w:proofErr w:type="spellEnd"/>
            <w:r w:rsidR="00671452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2A3F0E73" w14:textId="2901616C" w:rsidR="00341E00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Сидя в этой аудитории, вы, наверняка рассуждаете, что всегда поступаете рационально</w:t>
            </w:r>
            <w:r w:rsidR="003876A0">
              <w:rPr>
                <w:rFonts w:ascii="Times New Roman" w:eastAsia="Times New Roman" w:hAnsi="Times New Roman" w:cs="Times New Roman"/>
                <w:sz w:val="28"/>
                <w:szCs w:val="28"/>
              </w:rPr>
              <w:t>, то есть выбираете оптимальный по цене вариант, который удовлетворяет ваши потребности наилучшим образом?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 так ли это на самом деле? </w:t>
            </w:r>
          </w:p>
          <w:p w14:paraId="43956679" w14:textId="1F237839" w:rsidR="00E20F5C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C7F3C8" w14:textId="4CE0AEFB" w:rsidR="00E20F5C" w:rsidRDefault="00F0474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Помните наш вопрос про </w:t>
            </w:r>
            <w:r w:rsidR="00CC2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то, как быстро вы принимаете решение о покупке товара, если видите скидку на него? </w:t>
            </w:r>
            <w:r w:rsidR="007024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вопрос как раз касался </w:t>
            </w:r>
            <w:r w:rsidR="005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нашего нерационального поведения, ведь в действительности люди не всегда покупают товар со скидкой, потому что он им реально необходим, а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скорее </w:t>
            </w:r>
            <w:r w:rsidR="005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потому, что их привлекает наличие скидки. </w:t>
            </w:r>
          </w:p>
          <w:p w14:paraId="1069BBA4" w14:textId="6BDBBAC3" w:rsidR="0052701B" w:rsidRDefault="0052701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Получается, они тратят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деньги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то, что не было им нужно, то есть не удовлетворяло их потребности максимально эффективно. </w:t>
            </w:r>
          </w:p>
          <w:p w14:paraId="41107358" w14:textId="77777777" w:rsidR="00E20F5C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69C82B" w14:textId="272AA1AE" w:rsidR="00E20F5C" w:rsidRDefault="0052701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«Почему же так происходит?» - спросите вы. </w:t>
            </w:r>
          </w:p>
          <w:p w14:paraId="298945C9" w14:textId="2DC9FC06" w:rsidR="0052701B" w:rsidRDefault="0052701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D63FF5" w14:textId="4526BA67" w:rsidR="0052701B" w:rsidRDefault="0084576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Долгое время </w:t>
            </w:r>
            <w:r w:rsidR="00C87BA8">
              <w:rPr>
                <w:rFonts w:ascii="Times New Roman" w:eastAsia="Times New Roman" w:hAnsi="Times New Roman" w:cs="Times New Roman"/>
                <w:sz w:val="28"/>
                <w:szCs w:val="28"/>
              </w:rPr>
              <w:t>учёные-экономисты считали, что в финансовых вопросах человек всегда действует абсолют</w:t>
            </w:r>
            <w:r w:rsidR="0073517F">
              <w:rPr>
                <w:rFonts w:ascii="Times New Roman" w:eastAsia="Times New Roman" w:hAnsi="Times New Roman" w:cs="Times New Roman"/>
                <w:sz w:val="28"/>
                <w:szCs w:val="28"/>
              </w:rPr>
              <w:t>но рационально. То есть стремит</w:t>
            </w:r>
            <w:r w:rsidR="00C87BA8">
              <w:rPr>
                <w:rFonts w:ascii="Times New Roman" w:eastAsia="Times New Roman" w:hAnsi="Times New Roman" w:cs="Times New Roman"/>
                <w:sz w:val="28"/>
                <w:szCs w:val="28"/>
              </w:rPr>
              <w:t>ся приобрести то, что ему действительно нужно по наименьшей цене. И это предположение звучало довольно логично, особенно с учётом следующего обоснования: если человек знает, что в магазине и на рынке продают одинаковый товар,</w:t>
            </w:r>
            <w:r w:rsidR="00A44F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 на рынке он стоит меньше, то покупатель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44F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естественно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44F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сделает покупку там, где дешевле. </w:t>
            </w:r>
            <w:r w:rsidR="000D256C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 очень логично, не правда ли?</w:t>
            </w:r>
          </w:p>
          <w:p w14:paraId="713B7098" w14:textId="57FBE2FD" w:rsidR="000D256C" w:rsidRDefault="000D256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3FF7AC" w14:textId="7ADD5C87" w:rsidR="000D256C" w:rsidRDefault="00A1151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 долго думали и сами экономисты, пока </w:t>
            </w:r>
            <w:r w:rsidRP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доказали обратное! И за это получили Нобелевскую премию по экономике (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заметим,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самом деле премия называется «</w:t>
            </w:r>
            <w:r w:rsidR="00B777E0" w:rsidRP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Премия по экономике памяти Альфреда Нобеля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потому что экономика не входила в первоначальный список Нобеля, эту социальную науку добав</w:t>
            </w:r>
            <w:r w:rsid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или позже, оценив её важность).</w:t>
            </w:r>
          </w:p>
          <w:p w14:paraId="76EA4214" w14:textId="2CA62B5D" w:rsidR="00B777E0" w:rsidRDefault="00B777E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2002 году Даниэль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Канеман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получил премию </w:t>
            </w:r>
            <w:r w:rsidRP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«за применение психологической методики в экономической науке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а в 2017 году Ричард Талер – за вклад в развитие отдельного направления – поведенческой экономики. </w:t>
            </w:r>
          </w:p>
          <w:p w14:paraId="172614B7" w14:textId="77DD2DF6" w:rsidR="00B24550" w:rsidRDefault="00B2455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837A9D" w14:textId="5440E482" w:rsidR="00B24550" w:rsidRDefault="00B2455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 вот, эти учёные доказали, что человек на самом деле подвержен разным когнитивным искажениям, другими словами – ловушкам мышления, которые способствуют тому, чтобы человек не всегда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поступал абсолютно рационально. </w:t>
            </w:r>
            <w:r w:rsidR="0073517F">
              <w:rPr>
                <w:rFonts w:ascii="Times New Roman" w:eastAsia="Times New Roman" w:hAnsi="Times New Roman" w:cs="Times New Roman"/>
                <w:sz w:val="28"/>
                <w:szCs w:val="28"/>
              </w:rPr>
              <w:t>Как же это работает? Сейчас рассмотрим на примерах.</w:t>
            </w:r>
          </w:p>
          <w:p w14:paraId="7CD0B09E" w14:textId="1CC89787" w:rsidR="00E20F5C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D14A5FE" w14:textId="4D28E701" w:rsidR="00341E00" w:rsidRDefault="00DF6A1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1E7F17"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291B7E6D" w14:textId="77777777" w:rsidTr="004E44BF">
        <w:trPr>
          <w:trHeight w:val="370"/>
        </w:trPr>
        <w:tc>
          <w:tcPr>
            <w:tcW w:w="1487" w:type="dxa"/>
          </w:tcPr>
          <w:p w14:paraId="2A3C5B04" w14:textId="373536E1" w:rsidR="00CA3F57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9</w:t>
            </w:r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>Смеще-ние</w:t>
            </w:r>
            <w:proofErr w:type="spellEnd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настоя-</w:t>
            </w:r>
            <w:proofErr w:type="spellStart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>щему</w:t>
            </w:r>
            <w:proofErr w:type="spellEnd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5582261B" w14:textId="20C7710F" w:rsidR="00CA3F57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Наша дорогая и знакомая Маша живёт одним днём и считает, что потратить 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деньги сегодня важнее, чем ждать 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ведь иначе инфляция «съест» их часть</w:t>
            </w:r>
            <w:r w:rsidR="00BD55E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она сможет купить меньше её любимых конфет. </w:t>
            </w:r>
          </w:p>
          <w:p w14:paraId="1F8CBF47" w14:textId="77777777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0FE8F7" w14:textId="30350930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Напоминание: инфляция – это процесс снижения стоимость денег или их покупательной способности, что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означает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что на ту же сумму денег можно будет купить меньше товаров или оплатить меньший объем услуг. </w:t>
            </w:r>
          </w:p>
          <w:p w14:paraId="522AF6E9" w14:textId="4F4F997F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CFD718" w14:textId="7C6F4BC2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Вопрос к вам: в чём права, а в чём не права Маша? </w:t>
            </w:r>
          </w:p>
          <w:p w14:paraId="0B366F87" w14:textId="6707E7DC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3556D8B6" w14:textId="212D5DB1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470222B" w14:textId="0428A777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Абсолютно правы те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="00227DA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и Маша</w:t>
            </w:r>
            <w:r w:rsidR="00227DA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учитывает наличие инфляции. Ведь 100 рублей сегодня стоят дороже, чем 100 рублей через год! Всё потому, что на них можно купить больше.</w:t>
            </w:r>
          </w:p>
          <w:p w14:paraId="5B85BC31" w14:textId="24D0DC0E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96C8F8" w14:textId="54806007" w:rsidR="00A9013E" w:rsidRDefault="00E262D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неправильно Маша поступает, когда думает, что</w:t>
            </w:r>
            <w:r w:rsidR="003D0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надо потратить всё сегодня. Эт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поведенческий эффект учёные называют смещением к настоящему. </w:t>
            </w:r>
          </w:p>
          <w:p w14:paraId="5BF0CC9A" w14:textId="4F616B3F" w:rsidR="00DD20C4" w:rsidRDefault="00DD20C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541E86" w14:textId="1D5370B8" w:rsidR="005A6674" w:rsidRPr="00A9013E" w:rsidRDefault="00DD20C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Мы, к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ак правило, предпочитаем неб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ольшую, но сиюминутную выгоду – 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большой, но отсроченной.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тот древний принцип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«синицы в руках»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никогда актуален в современной потребительской культуре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а нем основаны не только кредиты и рассрочки (получаем вещь уже сейчас, а платим больше потом), но и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некоторые принципы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привлечения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клиентов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предложения получить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прямо сейчас баллы на свой виртуальный счет, скидку на следующую покупку или </w:t>
            </w:r>
            <w:r w:rsidR="00227DA5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подарок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 потом уже </w:t>
            </w:r>
            <w:r w:rsidR="008B1FF2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, что эта покупка по такой цене была тебе не очень-то и нужна).</w:t>
            </w:r>
          </w:p>
          <w:p w14:paraId="50A51654" w14:textId="514458A7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09D7C2" w14:textId="6FF8CC50" w:rsidR="009711D9" w:rsidRDefault="009711D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с этим бороться? </w:t>
            </w:r>
          </w:p>
          <w:p w14:paraId="36C31A3D" w14:textId="29B9A39D" w:rsidR="009711D9" w:rsidRDefault="009711D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«метод 10</w:t>
            </w:r>
            <w:r w:rsidRPr="009711D9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9711D9">
              <w:rPr>
                <w:rFonts w:ascii="Times New Roman" w:eastAsia="Times New Roman" w:hAnsi="Times New Roman" w:cs="Times New Roman"/>
                <w:sz w:val="28"/>
                <w:szCs w:val="28"/>
              </w:rPr>
              <w:t>/10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см</w:t>
            </w:r>
            <w:r w:rsidR="00E2224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5) или другие советы, как не покупать ненужное. </w:t>
            </w:r>
          </w:p>
          <w:p w14:paraId="5E396229" w14:textId="4DA4BCAB" w:rsidR="009711D9" w:rsidRPr="009711D9" w:rsidRDefault="009711D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Создать буфер для невозможности трат – например, сразу переводить часть карманных денег на финансовую цель, чтобы не оставалось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свободных денег и желания их потратить. </w:t>
            </w:r>
          </w:p>
          <w:p w14:paraId="3640DCD1" w14:textId="2145167A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1641F8E" w14:textId="6AC52A0F" w:rsidR="00CA3F57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F6A11"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1B011055" w14:textId="77777777" w:rsidTr="004E44BF">
        <w:trPr>
          <w:trHeight w:val="370"/>
        </w:trPr>
        <w:tc>
          <w:tcPr>
            <w:tcW w:w="1487" w:type="dxa"/>
          </w:tcPr>
          <w:p w14:paraId="5D452741" w14:textId="1576DEC3" w:rsidR="00CA3F57" w:rsidRDefault="00C050EF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10</w:t>
            </w:r>
            <w:r w:rsidR="001512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«Эффект владения»</w:t>
            </w:r>
          </w:p>
        </w:tc>
        <w:tc>
          <w:tcPr>
            <w:tcW w:w="8647" w:type="dxa"/>
          </w:tcPr>
          <w:p w14:paraId="0B08E485" w14:textId="67F29FC1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когда-нибудь думали, что расстаться со своими вещами сложнее всего? Кто замечал за собой такое – поднимите руки. </w:t>
            </w:r>
          </w:p>
          <w:p w14:paraId="260FFA27" w14:textId="76B76C18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BACD5A" w14:textId="3C278E4D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A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Если поднятых рук 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6F1AF8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много среди нас тех, кто эмоционально привязан к своим вещам!</w:t>
            </w:r>
          </w:p>
          <w:p w14:paraId="3A132645" w14:textId="236EAD33" w:rsidR="006F1AF8" w:rsidRDefault="006F1AF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A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Если поднятых рук мало: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переживайте, вы не одиноки в таком поведении! </w:t>
            </w:r>
          </w:p>
          <w:p w14:paraId="67F75484" w14:textId="055E2020" w:rsidR="002D1539" w:rsidRDefault="002D153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0321F4" w14:textId="29558F79" w:rsidR="002D1539" w:rsidRDefault="002D153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Наша Маша тоже не может расстаться с гитарой, велосипедом и мольбертом, которыми давно уже не пользуется, но продолжает хранить на всякий случай. Правильно ли поступает Маша? </w:t>
            </w:r>
          </w:p>
          <w:p w14:paraId="52027D76" w14:textId="1E8C877F" w:rsidR="006F1AF8" w:rsidRDefault="006F1AF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36D800" w14:textId="76D64524" w:rsidR="006F1AF8" w:rsidRDefault="006F1AF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самом деле такая привязанность к вещам – это проявление психологического феномена</w:t>
            </w:r>
            <w:r w:rsidR="00EE24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называется «эффект владения». </w:t>
            </w:r>
          </w:p>
          <w:p w14:paraId="4876C396" w14:textId="00680B80" w:rsidR="00EE245B" w:rsidRDefault="00EE245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 заключается в том, что мы склонны переоценивать стоимость вещей, которыми уже владеем</w:t>
            </w:r>
            <w:r w:rsidR="00947F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нам мешает эмоциональный барьер. </w:t>
            </w:r>
          </w:p>
          <w:p w14:paraId="2985CD8D" w14:textId="43804801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Наши игрушки хранят воспоминания о том, как нам было весело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спокойно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де</w:t>
            </w:r>
            <w:r w:rsidR="006F1AF8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стве</w:t>
            </w:r>
            <w:r w:rsidR="001739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Наши наряды напоминают, какие счастливые моменты мы в них испытывали. Наши старые гаджеты хранят наши первые рекорды в играх и старые фотографии (даже если те уже давно скопированы в облако). </w:t>
            </w:r>
          </w:p>
          <w:p w14:paraId="507F6F02" w14:textId="278A95E9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BFA75D" w14:textId="140279F2" w:rsidR="00F37773" w:rsidRDefault="00F3777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эта эмоциональная привязанность мешает нам объективно оценивать стоимость вещей и выливается в том, что люди: </w:t>
            </w:r>
          </w:p>
          <w:p w14:paraId="6FA8532F" w14:textId="5FFD475B" w:rsidR="00F37773" w:rsidRPr="00F37773" w:rsidRDefault="00F37773" w:rsidP="00936E4E">
            <w:pPr>
              <w:pStyle w:val="af3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Объявляют завышенную стоимость при продаже вещей, автомобиля или квартиры, </w:t>
            </w:r>
          </w:p>
          <w:p w14:paraId="57D7E120" w14:textId="0A4F1F73" w:rsidR="00F37773" w:rsidRPr="00F37773" w:rsidRDefault="00F37773" w:rsidP="00936E4E">
            <w:pPr>
              <w:pStyle w:val="af3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773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F37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то, что самим уже не нужно. </w:t>
            </w:r>
          </w:p>
          <w:p w14:paraId="35525A83" w14:textId="77777777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605CB1" w14:textId="55402288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с этим бороться? </w:t>
            </w:r>
          </w:p>
          <w:p w14:paraId="187995D9" w14:textId="32B987D9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Осознание – первый шаг в борьбе с эффектом владения. Это как в поговорке: «предупреждён – значит, вооружен». Так вы можете задать себе вопрос: что даёт вам владение этой вещью, кроме воспоминаний? </w:t>
            </w:r>
          </w:p>
          <w:p w14:paraId="45883C25" w14:textId="01080034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шаг – это попытаться объективно оценить стоимость ваших вещей. Например, осмотреть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сколько стоят аналогичные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маркет-плейсах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вторичной продажи</w:t>
            </w:r>
            <w:r w:rsidRPr="004F3A0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F5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уже тогда решить – хранить или продать и получить дополнительные финансовые ресурсы. </w:t>
            </w:r>
          </w:p>
          <w:p w14:paraId="77733927" w14:textId="509E8833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A64759F" w14:textId="3E43CE0A" w:rsidR="00CA3F57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21BF2B84" w14:textId="77777777" w:rsidTr="004E44BF">
        <w:trPr>
          <w:trHeight w:val="370"/>
        </w:trPr>
        <w:tc>
          <w:tcPr>
            <w:tcW w:w="1487" w:type="dxa"/>
          </w:tcPr>
          <w:p w14:paraId="28F0B9F6" w14:textId="1B163AB4" w:rsidR="00CA3F57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11</w:t>
            </w:r>
            <w:r w:rsidR="00FE4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«Эффект якорения»</w:t>
            </w:r>
          </w:p>
        </w:tc>
        <w:tc>
          <w:tcPr>
            <w:tcW w:w="8647" w:type="dxa"/>
          </w:tcPr>
          <w:p w14:paraId="78CB011F" w14:textId="4D6AD7F7" w:rsidR="00CA3F57" w:rsidRDefault="00026F6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Следующая тема для обсуждения – это поведение Маши в магазине: она </w:t>
            </w:r>
            <w:r w:rsidR="005B1354">
              <w:rPr>
                <w:rFonts w:ascii="Times New Roman" w:eastAsia="Times New Roman" w:hAnsi="Times New Roman" w:cs="Times New Roman"/>
                <w:sz w:val="28"/>
                <w:szCs w:val="28"/>
              </w:rPr>
              <w:t>пытается экономить, поэтому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покупает вс</w:t>
            </w:r>
            <w:r w:rsidR="0090354D">
              <w:rPr>
                <w:rFonts w:ascii="Times New Roman" w:eastAsia="Times New Roman" w:hAnsi="Times New Roman" w:cs="Times New Roman"/>
                <w:sz w:val="28"/>
                <w:szCs w:val="28"/>
              </w:rPr>
              <w:t>ё, как только видит товар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надписью «скидка». </w:t>
            </w:r>
            <w:r w:rsidR="00CE5533">
              <w:rPr>
                <w:rFonts w:ascii="Times New Roman" w:eastAsia="Times New Roman" w:hAnsi="Times New Roman" w:cs="Times New Roman"/>
                <w:sz w:val="28"/>
                <w:szCs w:val="28"/>
              </w:rPr>
              <w:t>«Таким образом я берегу деньги</w:t>
            </w:r>
            <w:r w:rsidR="009035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!»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035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считает Маша. </w:t>
            </w:r>
          </w:p>
          <w:p w14:paraId="602E483E" w14:textId="77777777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72BC91" w14:textId="212795A9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думаете, в чём права Маша, а в чём её поведение нерационально?</w:t>
            </w:r>
          </w:p>
          <w:p w14:paraId="1C952341" w14:textId="77777777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06A53968" w14:textId="62476706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484D1C" w14:textId="66C21B31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вы молодцы, вы уже </w:t>
            </w:r>
            <w:r w:rsidR="00270E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даёте очень рациональные ответы! </w:t>
            </w:r>
          </w:p>
          <w:p w14:paraId="3F9A0716" w14:textId="67CEC3AE" w:rsidR="00270EAB" w:rsidRDefault="00270EA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35D510" w14:textId="3A9A091E" w:rsidR="00270EAB" w:rsidRDefault="00270EA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Маша права в том, что следит за скидками и старается на этом экономить. </w:t>
            </w:r>
            <w:r w:rsidR="00445678">
              <w:rPr>
                <w:rFonts w:ascii="Times New Roman" w:eastAsia="Times New Roman" w:hAnsi="Times New Roman" w:cs="Times New Roman"/>
                <w:sz w:val="28"/>
                <w:szCs w:val="28"/>
              </w:rPr>
              <w:t>Но нюанс в том, что, покупая всё подряд</w:t>
            </w:r>
            <w:r w:rsidR="00882D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скидке</w:t>
            </w:r>
            <w:r w:rsidR="004456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Маша не только не экономит, но и тратит лишнее! </w:t>
            </w:r>
          </w:p>
          <w:p w14:paraId="3755892C" w14:textId="1306BA5B" w:rsidR="0090354D" w:rsidRDefault="003F70F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 с учётом того, что ценники со скидками специально устроены так, чтобы поймать нас в ловушку. </w:t>
            </w:r>
          </w:p>
          <w:p w14:paraId="0427DF3F" w14:textId="0AA5F711" w:rsidR="003F70FB" w:rsidRDefault="003F70F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725FD6" w14:textId="3C30CDC6" w:rsidR="0090354D" w:rsidRDefault="003F70F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ещё одно когнитивное искажение – «эффект привязки» или его ещё называют «эффект якорения». </w:t>
            </w:r>
            <w:r w:rsid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Он заключается в том, что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аше восприятие </w:t>
            </w:r>
            <w:r w:rsid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зависит</w:t>
            </w:r>
            <w:r w:rsidRPr="003F70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первой полученной информации при принятии последующих решений. Этот якорь искажает наше восприятие, заставляя нас оценивать всё относительно него, а не объективно.</w:t>
            </w:r>
          </w:p>
          <w:p w14:paraId="3E30FA71" w14:textId="77777777" w:rsidR="004521E8" w:rsidRDefault="007E319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Этот эффект работает потому, что наш мозг ищет точки отсчета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базу для сравнения</w:t>
            </w:r>
            <w:r w:rsidR="00B32113">
              <w:rPr>
                <w:rFonts w:ascii="Times New Roman" w:eastAsia="Times New Roman" w:hAnsi="Times New Roman" w:cs="Times New Roman"/>
                <w:sz w:val="28"/>
                <w:szCs w:val="28"/>
              </w:rPr>
              <w:t>, чтобы принимать быстрые решения</w:t>
            </w:r>
            <w:r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условиях неопределенности. </w:t>
            </w:r>
          </w:p>
          <w:p w14:paraId="0A6A98C1" w14:textId="77777777" w:rsidR="004521E8" w:rsidRDefault="004521E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51F376" w14:textId="59C234A6" w:rsidR="007E3191" w:rsidRDefault="00B3211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7E3191"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Якорем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E3191"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может быть не только цена. Например, если ваш друг сказал, что за проект в прошлом году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ставили</w:t>
            </w:r>
            <w:r w:rsidR="007E3191"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баллов, то полученная вами 9-ка будет казаться отличным результатом. А если бы он сказал, что обычно дают 10, то те же 9 баллов вы бы восприняли как неудачу.</w:t>
            </w:r>
          </w:p>
          <w:p w14:paraId="00DE291B" w14:textId="4A60D433" w:rsidR="004E0BD0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B994F2" w14:textId="07656DDF" w:rsidR="004E0BD0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этого избежать? </w:t>
            </w:r>
          </w:p>
          <w:p w14:paraId="1DD2403E" w14:textId="49D7D213" w:rsidR="007518AA" w:rsidRPr="007518AA" w:rsidRDefault="007518AA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Изучайте цены заранее</w:t>
            </w:r>
          </w:p>
          <w:p w14:paraId="1B622354" w14:textId="267C8C1E" w:rsidR="007518AA" w:rsidRDefault="007518A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покупкой любого значимого товара или услуги самостоятельно определите для себя реалистичный ценовой диапазон.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вы хотите купить новый планшет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Прежде чем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покупать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смотрите обзоры и цены в несколь</w:t>
            </w:r>
            <w:r w:rsidR="001078D8">
              <w:rPr>
                <w:rFonts w:ascii="Times New Roman" w:eastAsia="Times New Roman" w:hAnsi="Times New Roman" w:cs="Times New Roman"/>
                <w:sz w:val="28"/>
                <w:szCs w:val="28"/>
              </w:rPr>
              <w:t>ких крупных интернет-магазинах.</w:t>
            </w:r>
          </w:p>
          <w:p w14:paraId="12D4402F" w14:textId="30B13201" w:rsidR="007518AA" w:rsidRPr="007518AA" w:rsidRDefault="007518A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B78311" w14:textId="680D6944" w:rsidR="007518AA" w:rsidRDefault="007518AA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Создавайте свой якорь</w:t>
            </w:r>
            <w:r w:rsidR="001078D8">
              <w:rPr>
                <w:rFonts w:ascii="Times New Roman" w:eastAsia="Times New Roman" w:hAnsi="Times New Roman" w:cs="Times New Roman"/>
                <w:sz w:val="28"/>
                <w:szCs w:val="28"/>
              </w:rPr>
              <w:t>, то есть ставьте свои ограничения</w:t>
            </w:r>
          </w:p>
          <w:p w14:paraId="195E74E8" w14:textId="789F9F0A" w:rsidR="001078D8" w:rsidRDefault="001078D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После изучения рынка установите для себя ограничение: «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>Я готов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(а)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потратить от 8 до 12 тысяч рублей на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одель с определенными функциями»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Приходя в магазин и видя акцию «скидка с 20 тысяч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тысяч»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>, вы не поддаетесь на уловку, потому что ваш собственный, обоснованный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лимит говорит вам, что даже 13 тысяч –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дорого для ваших целей.</w:t>
            </w:r>
          </w:p>
          <w:p w14:paraId="78E6AF9B" w14:textId="05056B64" w:rsidR="004521E8" w:rsidRDefault="004521E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F57DF2" w14:textId="1F4E2129" w:rsidR="004521E8" w:rsidRDefault="004521E8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Учитывайте «историю» цены</w:t>
            </w:r>
          </w:p>
          <w:p w14:paraId="135AD500" w14:textId="6F589E36" w:rsidR="004521E8" w:rsidRPr="004521E8" w:rsidRDefault="005E716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Интернет-магазины позволяют сравнивать цены от разных производителей в настоящий момент, но также позволяют проверить, сколько этот товар стоил в прошлом. Такой инструмент позволяет проверить, не случилась ли «накрутка» цены для того, чтобы потом устроить на него распродажу. </w:t>
            </w:r>
          </w:p>
          <w:p w14:paraId="658C3C5A" w14:textId="77777777" w:rsidR="001078D8" w:rsidRPr="001078D8" w:rsidRDefault="001078D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767A2E" w14:textId="738975A5" w:rsidR="007518AA" w:rsidRDefault="007518AA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Решите, а купили ли бы вы этот товар или услугу, если бы скидки на него не было? </w:t>
            </w:r>
          </w:p>
          <w:p w14:paraId="7B732749" w14:textId="0F918306" w:rsidR="001078D8" w:rsidRPr="001078D8" w:rsidRDefault="001078D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опять возвращает нас к вопросу: «какую потребность удовлетворит эта покупка?»</w:t>
            </w:r>
          </w:p>
          <w:p w14:paraId="69CC0274" w14:textId="4B6BBA78" w:rsidR="007518AA" w:rsidRDefault="007518A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52870B09" w14:textId="440CB390" w:rsidR="00CA3F57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567E71" w14:paraId="15C699D5" w14:textId="77777777" w:rsidTr="004E44BF">
        <w:trPr>
          <w:trHeight w:val="370"/>
        </w:trPr>
        <w:tc>
          <w:tcPr>
            <w:tcW w:w="1487" w:type="dxa"/>
          </w:tcPr>
          <w:p w14:paraId="707D9D90" w14:textId="6770A1EA" w:rsidR="00567E71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12</w:t>
            </w:r>
            <w:r w:rsidR="004A04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«Демонстративное по</w:t>
            </w:r>
            <w:r w:rsidR="00BF73B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требление</w:t>
            </w:r>
            <w:r w:rsidR="004A040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4D5FC494" w14:textId="1B2833F1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Продолжим обсуждение Машиного поведения: она хочет такую же новую модель смартфона, как и у её одноклассников, хотя старый гаджет всё ещё нормально работает. «Он просто не в тренде!» - страдает Маша. </w:t>
            </w:r>
          </w:p>
          <w:p w14:paraId="69DD5692" w14:textId="1525DD9D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4F090F" w14:textId="1689FD41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считаете, насколько правильно поступает </w:t>
            </w:r>
            <w:r w:rsidR="00E20D71">
              <w:rPr>
                <w:rFonts w:ascii="Times New Roman" w:eastAsia="Times New Roman" w:hAnsi="Times New Roman" w:cs="Times New Roman"/>
                <w:sz w:val="28"/>
                <w:szCs w:val="28"/>
              </w:rPr>
              <w:t>Маша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А её решение можно назвать финансово грамотным или всё-таки нет? </w:t>
            </w:r>
          </w:p>
          <w:p w14:paraId="37FB035B" w14:textId="77777777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221A86B0" w14:textId="0EE0C43F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EC8F8C" w14:textId="57C79D22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Получается, Маша хочет купить телефон, чтобы показать способность позволить себе покупки не первой необходимости. Это демонстративное поведение, ещё его иногда называют показным или статусным. Эти синонимы говорят нам о том, что цель такого поведения – это показать способность позволить себе покупки, не являющиеся предметами первой необходимости, и таким образом продемонстрировать свой статус. </w:t>
            </w:r>
          </w:p>
          <w:p w14:paraId="164BA4C9" w14:textId="5C1A3355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данном случае решающим фактором в покупке товара является не его качество или возможность удовлетворить потребности, а цена.</w:t>
            </w:r>
          </w:p>
          <w:p w14:paraId="6EFD6BF6" w14:textId="77777777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23BE5F" w14:textId="77777777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Такое поведение может привести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перерасходованию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бюджета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проблемам с доступными деньгами. Поэтому в первую очередь спросите себя: «Входит ли этот товар в список необходимых мне? Если нет, то чем мотивировано мое желание его приобрести?»</w:t>
            </w:r>
          </w:p>
          <w:p w14:paraId="754AFBAE" w14:textId="13102965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что можно сделать, чтобы Маша всё-таки смогла удовлетворить свою потребность в уважении в группе, но при этом сделать это не с помощью дорогостоящей покупки? </w:t>
            </w:r>
          </w:p>
          <w:p w14:paraId="5837CC6F" w14:textId="58A632C1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можем посоветовать ей, например, предложить девочкам записаться в один танцевальный класс или вместе научиться делать украшения.</w:t>
            </w:r>
          </w:p>
          <w:p w14:paraId="1E128085" w14:textId="77777777" w:rsidR="00567E71" w:rsidRDefault="00567E7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46D934AD" w14:textId="69A2A0B4" w:rsidR="00567E71" w:rsidRDefault="009D113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5 мин. </w:t>
            </w:r>
          </w:p>
        </w:tc>
      </w:tr>
      <w:tr w:rsidR="00884E2E" w14:paraId="17129734" w14:textId="77777777" w:rsidTr="004E44BF">
        <w:trPr>
          <w:trHeight w:val="370"/>
        </w:trPr>
        <w:tc>
          <w:tcPr>
            <w:tcW w:w="1487" w:type="dxa"/>
          </w:tcPr>
          <w:p w14:paraId="33B2C4DB" w14:textId="77777777" w:rsidR="00884E2E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13</w:t>
            </w:r>
          </w:p>
          <w:p w14:paraId="11FA0953" w14:textId="2233A6CF" w:rsidR="00C050EF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112BD4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7CC17E9C" w14:textId="399F7F76" w:rsidR="00112BD4" w:rsidRDefault="00112BD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Итак, мы приближаемся к окончанию нашего занятия, поэтому давайте обсудим, что вы запомнили из предыдущего нашего разговора. Что показалось вам важным и интересным? Какие советы вы бы дали родителям и близким по рациональному поведению в финансовых вопросах? </w:t>
            </w:r>
          </w:p>
          <w:p w14:paraId="26231604" w14:textId="77777777" w:rsidR="00112BD4" w:rsidRDefault="00112BD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106E4C" w14:textId="77777777" w:rsidR="00112BD4" w:rsidRPr="00D529D0" w:rsidRDefault="00112BD4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529D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слушает ответы аудитории и может комментировать.</w:t>
            </w:r>
          </w:p>
          <w:p w14:paraId="30642118" w14:textId="77777777" w:rsidR="00112BD4" w:rsidRDefault="00112BD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вы молодцы, выхватили столько всего нужного! Какая внимательная у меня сегодня была аудитория! </w:t>
            </w:r>
          </w:p>
          <w:p w14:paraId="0C565423" w14:textId="77777777" w:rsidR="00112BD4" w:rsidRPr="00936E4E" w:rsidRDefault="00112BD4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E681F4" w14:textId="5B56ADA1" w:rsidR="00112BD4" w:rsidRPr="00936E4E" w:rsidRDefault="00112BD4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вот что мне хотелось бы, чтобы вы запомнили: </w:t>
            </w:r>
          </w:p>
          <w:p w14:paraId="274FEDA1" w14:textId="69C5801B" w:rsidR="00A6009B" w:rsidRPr="00936E4E" w:rsidRDefault="00A6009B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8B19A1" w14:textId="0D84C241" w:rsidR="00A6009B" w:rsidRPr="00936E4E" w:rsidRDefault="00936E4E" w:rsidP="00936E4E">
            <w:pPr>
              <w:pStyle w:val="af5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Рациональное потребление – это не экономия, а оптимизация.</w:t>
            </w: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Речь идет не о тотальном отказе от трат, а о сознательном распределении ресурсов для максимизации пользы и качества жизни.</w:t>
            </w:r>
          </w:p>
          <w:p w14:paraId="315A68AA" w14:textId="77777777" w:rsidR="00D7430F" w:rsidRDefault="00936E4E" w:rsidP="00D7430F">
            <w:pPr>
              <w:pStyle w:val="af5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враг рациональности – импульсивность и поспешность, из-за которых на наши решения влияют когнитивные искажения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 покупке, принятое под влиянием сиюминутного желания, редко соответствует долгосрочным целям.</w:t>
            </w:r>
          </w:p>
          <w:p w14:paraId="4317BF46" w14:textId="3179CBD3" w:rsidR="00A6009B" w:rsidRPr="00D7430F" w:rsidRDefault="00D7430F" w:rsidP="00936E4E">
            <w:pPr>
              <w:pStyle w:val="af5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Рациональное потребление </w:t>
            </w:r>
            <w:proofErr w:type="spellStart"/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экологично</w:t>
            </w:r>
            <w:proofErr w:type="spellEnd"/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социально ответственно.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Сокращение ненужных покупок, отказ от одноразовых вещей, сдача одежды в 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конд-хенд и сортировка мусора – </w:t>
            </w:r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>это не только прямая финансовая выгода (экономия денег), но и вклад в сохранение ресурсов планеты, что становится новой этической нормой.</w:t>
            </w:r>
          </w:p>
          <w:p w14:paraId="40447C8F" w14:textId="73A61241" w:rsidR="00884E2E" w:rsidRDefault="00884E2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E6B57C3" w14:textId="507D7DD9" w:rsidR="00884E2E" w:rsidRDefault="0077181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884E2E" w14:paraId="0EEFFA28" w14:textId="77777777" w:rsidTr="004E44BF">
        <w:trPr>
          <w:trHeight w:val="370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CD21" w14:textId="497D936C" w:rsidR="00884E2E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14</w:t>
            </w:r>
            <w:r w:rsidR="00884E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C2F4188" w14:textId="77777777" w:rsidR="00884E2E" w:rsidRDefault="00884E2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«Информация о портале Мои финансы»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D061" w14:textId="77777777" w:rsidR="00884E2E" w:rsidRDefault="00884E2E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В конце лекции спикер уточняет, остались ли вопросы у слушателей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и хотят ли они получить информацию по каким-либо другим темам. </w:t>
            </w:r>
          </w:p>
          <w:p w14:paraId="6091CD96" w14:textId="77777777" w:rsidR="00FF1732" w:rsidRDefault="00FF1732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7D6AD1" w14:textId="02D28054" w:rsidR="00884E2E" w:rsidRDefault="00FF1732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Надеюсь, вам было также приятно и интересно, как и мне!</w:t>
            </w:r>
          </w:p>
          <w:p w14:paraId="1BC13D7C" w14:textId="77777777" w:rsidR="00FF1732" w:rsidRDefault="00FF1732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842067" w14:textId="77777777" w:rsidR="00884E2E" w:rsidRDefault="00884E2E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Больше полезной информации можно найти на сайте Минфина России и на портале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моифинансы.рф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-канале –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527C1E19" w14:textId="77777777" w:rsidR="00A6009B" w:rsidRDefault="00A6009B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77C78B" w14:textId="39DFCEC4" w:rsidR="00A6009B" w:rsidRDefault="00A6009B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Спасибо, что были сегодня отзывчивой аудиторией!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DD63" w14:textId="77777777" w:rsidR="00884E2E" w:rsidRDefault="00884E2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мин.</w:t>
            </w:r>
          </w:p>
        </w:tc>
      </w:tr>
    </w:tbl>
    <w:p w14:paraId="275C862F" w14:textId="77777777" w:rsidR="00CA3F57" w:rsidRDefault="00CA3F57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A3F57" w:rsidSect="00006493">
      <w:headerReference w:type="default" r:id="rId11"/>
      <w:footerReference w:type="default" r:id="rId12"/>
      <w:pgSz w:w="11906" w:h="16838"/>
      <w:pgMar w:top="720" w:right="720" w:bottom="720" w:left="720" w:header="53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69FD3" w14:textId="77777777" w:rsidR="00DA1504" w:rsidRDefault="00DA1504">
      <w:pPr>
        <w:spacing w:after="0" w:line="240" w:lineRule="auto"/>
      </w:pPr>
      <w:r>
        <w:separator/>
      </w:r>
    </w:p>
  </w:endnote>
  <w:endnote w:type="continuationSeparator" w:id="0">
    <w:p w14:paraId="448F6094" w14:textId="77777777" w:rsidR="00DA1504" w:rsidRDefault="00DA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86E01DC-1637-4EAE-AD41-FCF9783A59A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7392CE-2458-44F8-B5AF-577353D97FD1}"/>
    <w:embedBold r:id="rId3" w:fontKey="{71D93E48-4A22-4B2B-90B2-9DCF460D0CE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8837180-EE28-41C2-9F15-E0BEB5025482}"/>
    <w:embedItalic r:id="rId5" w:fontKey="{97EE6296-7D34-4B48-8DCC-8C46F4B7365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F2CC45BC-CA86-401E-88B7-45B708C0DB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B1A88E6-D27F-4E0B-9532-DCE50B51AD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B1FF9" w14:textId="673D77AB" w:rsidR="00671452" w:rsidRDefault="006714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F2C47">
      <w:rPr>
        <w:noProof/>
        <w:color w:val="000000"/>
      </w:rPr>
      <w:t>1</w:t>
    </w:r>
    <w:r>
      <w:rPr>
        <w:color w:val="000000"/>
      </w:rPr>
      <w:fldChar w:fldCharType="end"/>
    </w:r>
  </w:p>
  <w:p w14:paraId="0466565F" w14:textId="77777777" w:rsidR="00671452" w:rsidRDefault="006714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A6693" w14:textId="77777777" w:rsidR="00DA1504" w:rsidRDefault="00DA1504">
      <w:pPr>
        <w:spacing w:after="0" w:line="240" w:lineRule="auto"/>
      </w:pPr>
      <w:r>
        <w:separator/>
      </w:r>
    </w:p>
  </w:footnote>
  <w:footnote w:type="continuationSeparator" w:id="0">
    <w:p w14:paraId="6FFBDED4" w14:textId="77777777" w:rsidR="00DA1504" w:rsidRDefault="00DA1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82214" w14:textId="77777777" w:rsidR="00671452" w:rsidRDefault="006714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FCE00A" wp14:editId="712BAED4">
          <wp:simplePos x="0" y="0"/>
          <wp:positionH relativeFrom="column">
            <wp:posOffset>7319010</wp:posOffset>
          </wp:positionH>
          <wp:positionV relativeFrom="paragraph">
            <wp:posOffset>-240663</wp:posOffset>
          </wp:positionV>
          <wp:extent cx="2047875" cy="1151890"/>
          <wp:effectExtent l="0" t="0" r="0" b="0"/>
          <wp:wrapTopAndBottom distT="0" dist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5A30"/>
    <w:multiLevelType w:val="hybridMultilevel"/>
    <w:tmpl w:val="7186B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74E01"/>
    <w:multiLevelType w:val="multilevel"/>
    <w:tmpl w:val="99FE4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A7677D0"/>
    <w:multiLevelType w:val="multilevel"/>
    <w:tmpl w:val="81AAE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F141F9B"/>
    <w:multiLevelType w:val="multilevel"/>
    <w:tmpl w:val="4BD6C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5CC5547"/>
    <w:multiLevelType w:val="multilevel"/>
    <w:tmpl w:val="A906B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8D2723E"/>
    <w:multiLevelType w:val="multilevel"/>
    <w:tmpl w:val="1C066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90054A3"/>
    <w:multiLevelType w:val="multilevel"/>
    <w:tmpl w:val="7EB8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ADB0AF6"/>
    <w:multiLevelType w:val="multilevel"/>
    <w:tmpl w:val="6AF6B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CB74413"/>
    <w:multiLevelType w:val="multilevel"/>
    <w:tmpl w:val="ADFE9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EDB7896"/>
    <w:multiLevelType w:val="hybridMultilevel"/>
    <w:tmpl w:val="AB74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90C76"/>
    <w:multiLevelType w:val="multilevel"/>
    <w:tmpl w:val="7228C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4742ED5"/>
    <w:multiLevelType w:val="multilevel"/>
    <w:tmpl w:val="9F309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C3F2097"/>
    <w:multiLevelType w:val="hybridMultilevel"/>
    <w:tmpl w:val="0554B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5D1C3A"/>
    <w:multiLevelType w:val="hybridMultilevel"/>
    <w:tmpl w:val="19844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27637"/>
    <w:multiLevelType w:val="hybridMultilevel"/>
    <w:tmpl w:val="04966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37079"/>
    <w:multiLevelType w:val="multilevel"/>
    <w:tmpl w:val="2A0C8EC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5AD753F"/>
    <w:multiLevelType w:val="hybridMultilevel"/>
    <w:tmpl w:val="37DEC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41ED6"/>
    <w:multiLevelType w:val="hybridMultilevel"/>
    <w:tmpl w:val="5B1CC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C7337F"/>
    <w:multiLevelType w:val="multilevel"/>
    <w:tmpl w:val="BCD4A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3FD461DC"/>
    <w:multiLevelType w:val="hybridMultilevel"/>
    <w:tmpl w:val="81FC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EF3BCC"/>
    <w:multiLevelType w:val="multilevel"/>
    <w:tmpl w:val="91E68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3CB5A79"/>
    <w:multiLevelType w:val="hybridMultilevel"/>
    <w:tmpl w:val="3048A4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B875721"/>
    <w:multiLevelType w:val="hybridMultilevel"/>
    <w:tmpl w:val="A7725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052C5"/>
    <w:multiLevelType w:val="multilevel"/>
    <w:tmpl w:val="18B42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6FF5504"/>
    <w:multiLevelType w:val="hybridMultilevel"/>
    <w:tmpl w:val="97B6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3734D1"/>
    <w:multiLevelType w:val="multilevel"/>
    <w:tmpl w:val="00283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3"/>
  </w:num>
  <w:num w:numId="5">
    <w:abstractNumId w:val="10"/>
  </w:num>
  <w:num w:numId="6">
    <w:abstractNumId w:val="18"/>
  </w:num>
  <w:num w:numId="7">
    <w:abstractNumId w:val="25"/>
  </w:num>
  <w:num w:numId="8">
    <w:abstractNumId w:val="6"/>
  </w:num>
  <w:num w:numId="9">
    <w:abstractNumId w:val="2"/>
  </w:num>
  <w:num w:numId="10">
    <w:abstractNumId w:val="20"/>
  </w:num>
  <w:num w:numId="11">
    <w:abstractNumId w:val="7"/>
  </w:num>
  <w:num w:numId="12">
    <w:abstractNumId w:val="23"/>
  </w:num>
  <w:num w:numId="13">
    <w:abstractNumId w:val="1"/>
  </w:num>
  <w:num w:numId="14">
    <w:abstractNumId w:val="17"/>
  </w:num>
  <w:num w:numId="15">
    <w:abstractNumId w:val="22"/>
  </w:num>
  <w:num w:numId="16">
    <w:abstractNumId w:val="12"/>
  </w:num>
  <w:num w:numId="17">
    <w:abstractNumId w:val="5"/>
  </w:num>
  <w:num w:numId="18">
    <w:abstractNumId w:val="15"/>
  </w:num>
  <w:num w:numId="19">
    <w:abstractNumId w:val="21"/>
  </w:num>
  <w:num w:numId="20">
    <w:abstractNumId w:val="19"/>
  </w:num>
  <w:num w:numId="21">
    <w:abstractNumId w:val="14"/>
  </w:num>
  <w:num w:numId="22">
    <w:abstractNumId w:val="0"/>
  </w:num>
  <w:num w:numId="23">
    <w:abstractNumId w:val="16"/>
  </w:num>
  <w:num w:numId="24">
    <w:abstractNumId w:val="13"/>
  </w:num>
  <w:num w:numId="25">
    <w:abstractNumId w:val="9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57"/>
    <w:rsid w:val="00006493"/>
    <w:rsid w:val="00023931"/>
    <w:rsid w:val="00026F60"/>
    <w:rsid w:val="000609A3"/>
    <w:rsid w:val="00061BC7"/>
    <w:rsid w:val="00093856"/>
    <w:rsid w:val="000A1028"/>
    <w:rsid w:val="000A4891"/>
    <w:rsid w:val="000A6AFE"/>
    <w:rsid w:val="000D256C"/>
    <w:rsid w:val="000F1C87"/>
    <w:rsid w:val="001078D8"/>
    <w:rsid w:val="00112BD4"/>
    <w:rsid w:val="00133F7A"/>
    <w:rsid w:val="0013504D"/>
    <w:rsid w:val="00140A6C"/>
    <w:rsid w:val="001418BD"/>
    <w:rsid w:val="001512C5"/>
    <w:rsid w:val="00151497"/>
    <w:rsid w:val="00163DFD"/>
    <w:rsid w:val="0017387B"/>
    <w:rsid w:val="00173947"/>
    <w:rsid w:val="0017586B"/>
    <w:rsid w:val="001D47ED"/>
    <w:rsid w:val="001D76EF"/>
    <w:rsid w:val="001E40FC"/>
    <w:rsid w:val="001E7F17"/>
    <w:rsid w:val="001F41EF"/>
    <w:rsid w:val="00204D01"/>
    <w:rsid w:val="0022432A"/>
    <w:rsid w:val="002276E4"/>
    <w:rsid w:val="00227DA5"/>
    <w:rsid w:val="00240A00"/>
    <w:rsid w:val="00270EAB"/>
    <w:rsid w:val="002727D9"/>
    <w:rsid w:val="00274C19"/>
    <w:rsid w:val="00283C53"/>
    <w:rsid w:val="0028568C"/>
    <w:rsid w:val="00286F08"/>
    <w:rsid w:val="002D1539"/>
    <w:rsid w:val="002E0309"/>
    <w:rsid w:val="002F7312"/>
    <w:rsid w:val="00327C4C"/>
    <w:rsid w:val="00341E00"/>
    <w:rsid w:val="003876A0"/>
    <w:rsid w:val="003B4D88"/>
    <w:rsid w:val="003D02C2"/>
    <w:rsid w:val="003D09F7"/>
    <w:rsid w:val="003D72C3"/>
    <w:rsid w:val="003E3B33"/>
    <w:rsid w:val="003E4852"/>
    <w:rsid w:val="003F0B6F"/>
    <w:rsid w:val="003F4A63"/>
    <w:rsid w:val="003F70FB"/>
    <w:rsid w:val="00412B14"/>
    <w:rsid w:val="00445678"/>
    <w:rsid w:val="004521E8"/>
    <w:rsid w:val="004A0402"/>
    <w:rsid w:val="004A3D7C"/>
    <w:rsid w:val="004C3C70"/>
    <w:rsid w:val="004E0BD0"/>
    <w:rsid w:val="004E44BF"/>
    <w:rsid w:val="004F1253"/>
    <w:rsid w:val="004F3A0C"/>
    <w:rsid w:val="004F67A4"/>
    <w:rsid w:val="0050470C"/>
    <w:rsid w:val="005121C4"/>
    <w:rsid w:val="0052701B"/>
    <w:rsid w:val="0053136F"/>
    <w:rsid w:val="005549E9"/>
    <w:rsid w:val="00567E71"/>
    <w:rsid w:val="00575596"/>
    <w:rsid w:val="00580C48"/>
    <w:rsid w:val="00590903"/>
    <w:rsid w:val="005A39DC"/>
    <w:rsid w:val="005A6674"/>
    <w:rsid w:val="005A787A"/>
    <w:rsid w:val="005A7BFB"/>
    <w:rsid w:val="005B1354"/>
    <w:rsid w:val="005B3422"/>
    <w:rsid w:val="005C3EA6"/>
    <w:rsid w:val="005D75F4"/>
    <w:rsid w:val="005E716E"/>
    <w:rsid w:val="00621C93"/>
    <w:rsid w:val="0066048D"/>
    <w:rsid w:val="00671452"/>
    <w:rsid w:val="00690574"/>
    <w:rsid w:val="00696AB7"/>
    <w:rsid w:val="006F1AF8"/>
    <w:rsid w:val="006F569B"/>
    <w:rsid w:val="007024B8"/>
    <w:rsid w:val="007126D6"/>
    <w:rsid w:val="00726EAF"/>
    <w:rsid w:val="0073025C"/>
    <w:rsid w:val="0073517F"/>
    <w:rsid w:val="00750471"/>
    <w:rsid w:val="007512D3"/>
    <w:rsid w:val="007518AA"/>
    <w:rsid w:val="0077181F"/>
    <w:rsid w:val="00782673"/>
    <w:rsid w:val="00784086"/>
    <w:rsid w:val="00785048"/>
    <w:rsid w:val="00796EC2"/>
    <w:rsid w:val="007A5B33"/>
    <w:rsid w:val="007B4FF2"/>
    <w:rsid w:val="007C6A8B"/>
    <w:rsid w:val="007D0EE9"/>
    <w:rsid w:val="007E3191"/>
    <w:rsid w:val="007F2C47"/>
    <w:rsid w:val="008122C8"/>
    <w:rsid w:val="00823D6B"/>
    <w:rsid w:val="00834B87"/>
    <w:rsid w:val="00840026"/>
    <w:rsid w:val="00842DF1"/>
    <w:rsid w:val="00845763"/>
    <w:rsid w:val="00880650"/>
    <w:rsid w:val="00882DAA"/>
    <w:rsid w:val="00884E2E"/>
    <w:rsid w:val="008B1FF2"/>
    <w:rsid w:val="008C0270"/>
    <w:rsid w:val="008C2CE0"/>
    <w:rsid w:val="0090354D"/>
    <w:rsid w:val="00904FEA"/>
    <w:rsid w:val="00913B8F"/>
    <w:rsid w:val="00916F56"/>
    <w:rsid w:val="0091721B"/>
    <w:rsid w:val="00923AC1"/>
    <w:rsid w:val="009324E2"/>
    <w:rsid w:val="00936BAD"/>
    <w:rsid w:val="00936E4E"/>
    <w:rsid w:val="00947F11"/>
    <w:rsid w:val="00951DF4"/>
    <w:rsid w:val="00965A3E"/>
    <w:rsid w:val="009711D9"/>
    <w:rsid w:val="00982718"/>
    <w:rsid w:val="009860ED"/>
    <w:rsid w:val="009A2FB1"/>
    <w:rsid w:val="009A3585"/>
    <w:rsid w:val="009B1BC0"/>
    <w:rsid w:val="009D1132"/>
    <w:rsid w:val="009E02C5"/>
    <w:rsid w:val="009E087B"/>
    <w:rsid w:val="00A11514"/>
    <w:rsid w:val="00A44F0D"/>
    <w:rsid w:val="00A519DB"/>
    <w:rsid w:val="00A527D1"/>
    <w:rsid w:val="00A6009B"/>
    <w:rsid w:val="00A9013E"/>
    <w:rsid w:val="00AB47A7"/>
    <w:rsid w:val="00AC4DB6"/>
    <w:rsid w:val="00AC4F7B"/>
    <w:rsid w:val="00AD15E0"/>
    <w:rsid w:val="00AD532C"/>
    <w:rsid w:val="00B1518D"/>
    <w:rsid w:val="00B24550"/>
    <w:rsid w:val="00B32113"/>
    <w:rsid w:val="00B777E0"/>
    <w:rsid w:val="00B92403"/>
    <w:rsid w:val="00BA30C2"/>
    <w:rsid w:val="00BD55EF"/>
    <w:rsid w:val="00BE4D3F"/>
    <w:rsid w:val="00BE657F"/>
    <w:rsid w:val="00BF0A21"/>
    <w:rsid w:val="00BF73B8"/>
    <w:rsid w:val="00C00E41"/>
    <w:rsid w:val="00C01DFE"/>
    <w:rsid w:val="00C050EF"/>
    <w:rsid w:val="00C14744"/>
    <w:rsid w:val="00C25201"/>
    <w:rsid w:val="00C34A2D"/>
    <w:rsid w:val="00C87BA8"/>
    <w:rsid w:val="00CA3F57"/>
    <w:rsid w:val="00CA7AE9"/>
    <w:rsid w:val="00CB6C70"/>
    <w:rsid w:val="00CB7295"/>
    <w:rsid w:val="00CC273F"/>
    <w:rsid w:val="00CD1B5D"/>
    <w:rsid w:val="00CE2784"/>
    <w:rsid w:val="00CE5533"/>
    <w:rsid w:val="00CF28AA"/>
    <w:rsid w:val="00D03437"/>
    <w:rsid w:val="00D07A1F"/>
    <w:rsid w:val="00D529D0"/>
    <w:rsid w:val="00D628BF"/>
    <w:rsid w:val="00D660C3"/>
    <w:rsid w:val="00D7430F"/>
    <w:rsid w:val="00DA1504"/>
    <w:rsid w:val="00DA6CFD"/>
    <w:rsid w:val="00DD20C4"/>
    <w:rsid w:val="00DF6A11"/>
    <w:rsid w:val="00E07B75"/>
    <w:rsid w:val="00E16DBD"/>
    <w:rsid w:val="00E20D71"/>
    <w:rsid w:val="00E20F5C"/>
    <w:rsid w:val="00E22249"/>
    <w:rsid w:val="00E262DB"/>
    <w:rsid w:val="00E56FF1"/>
    <w:rsid w:val="00E812F0"/>
    <w:rsid w:val="00E901E8"/>
    <w:rsid w:val="00E90BC7"/>
    <w:rsid w:val="00EA1451"/>
    <w:rsid w:val="00EA177B"/>
    <w:rsid w:val="00EA4A34"/>
    <w:rsid w:val="00EB42CC"/>
    <w:rsid w:val="00EE245B"/>
    <w:rsid w:val="00EE63E4"/>
    <w:rsid w:val="00F04744"/>
    <w:rsid w:val="00F051D7"/>
    <w:rsid w:val="00F37773"/>
    <w:rsid w:val="00F62B7C"/>
    <w:rsid w:val="00F70BC1"/>
    <w:rsid w:val="00F73E83"/>
    <w:rsid w:val="00F94EA7"/>
    <w:rsid w:val="00FA0185"/>
    <w:rsid w:val="00FA49D9"/>
    <w:rsid w:val="00FE4EAA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4FC5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2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5A39DC"/>
    <w:pPr>
      <w:spacing w:after="0" w:line="240" w:lineRule="auto"/>
    </w:pPr>
  </w:style>
  <w:style w:type="character" w:styleId="af6">
    <w:name w:val="Strong"/>
    <w:basedOn w:val="a0"/>
    <w:uiPriority w:val="22"/>
    <w:qFormat/>
    <w:rsid w:val="00936E4E"/>
    <w:rPr>
      <w:b/>
      <w:bCs/>
    </w:rPr>
  </w:style>
  <w:style w:type="paragraph" w:styleId="af7">
    <w:name w:val="Revision"/>
    <w:hidden/>
    <w:uiPriority w:val="99"/>
    <w:semiHidden/>
    <w:rsid w:val="00A519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2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5A39DC"/>
    <w:pPr>
      <w:spacing w:after="0" w:line="240" w:lineRule="auto"/>
    </w:pPr>
  </w:style>
  <w:style w:type="character" w:styleId="af6">
    <w:name w:val="Strong"/>
    <w:basedOn w:val="a0"/>
    <w:uiPriority w:val="22"/>
    <w:qFormat/>
    <w:rsid w:val="00936E4E"/>
    <w:rPr>
      <w:b/>
      <w:bCs/>
    </w:rPr>
  </w:style>
  <w:style w:type="paragraph" w:styleId="af7">
    <w:name w:val="Revision"/>
    <w:hidden/>
    <w:uiPriority w:val="99"/>
    <w:semiHidden/>
    <w:rsid w:val="00A519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vk.com/moifinanc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.me/FinZozhExper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qePIAhyAgHJhCQHmqGXnlLLLw==">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User302</cp:lastModifiedBy>
  <cp:revision>2</cp:revision>
  <dcterms:created xsi:type="dcterms:W3CDTF">2026-01-13T11:14:00Z</dcterms:created>
  <dcterms:modified xsi:type="dcterms:W3CDTF">2026-01-13T11:14:00Z</dcterms:modified>
</cp:coreProperties>
</file>